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соседней галактики. Дельта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Алина Рожкова, Дмитрий Демаш</w:t>
      </w:r>
    </w:p>
    <w:p>
      <w:r>
        <w:t xml:space="preserve">Редакторы благодарят за тестирование и ценные замечания: Сергея Стегния, Людмилу Медведскую, Елену Бирючёву, Татьяну Струк, Ольгу Опанасенко и Алексея Опанасенко (все - Киев).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Алина Рожкова, Дмитрий Демаш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Illumination Entertainment</w:t>
      </w:r>
    </w:p>
    <w:p>
      <w:r>
        <w:t xml:space="preserve">]</w:t>
      </w:r>
    </w:p>
    <w:p>
      <w:r>
        <w:t xml:space="preserve">В начале мультфильма "Пой" можно увидеть заставки кинокомпаний-производителей мультфильма. Возле светящейся вывески компании "Illumination Entertainment" [иллюминЭйшн энтэтЭйнмэнт] ОНИ поют так громко, что даже лопаются некоторые лампочки.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Миньоны.</w:t>
      </w:r>
    </w:p>
    <w:p>
      <w:r>
        <w:rPr>
          <w:b/>
          <w:bCs/>
        </w:rPr>
        <w:t xml:space="preserve">Комментарий: </w:t>
      </w:r>
      <w:r>
        <w:t xml:space="preserve">Потухшие лампочки образуют слово "minion". Мультфильм про миньонов также снят компанией "Illumination Entertainment".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Мультфильм "Пой".
2. http://en.wikipedia.org/wiki/Illumination_Entertainment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2</w:t>
      </w:r>
    </w:p>
    <w:p>
      <w:r>
        <w:t xml:space="preserve">Авторы одной официальной поваренной книги пишут, что основу рациона жителей ЭТИХ ОСТРОВОВ составляют похлебка из рыбы и крабов, простое мясо без специй и, как ни странно, темный хлеб. Назовите ЭТИ ОСТРОВА.</w:t>
      </w:r>
    </w:p>
    <w:p>
      <w:r>
        <w:rPr>
          <w:b/>
          <w:bCs/>
        </w:rPr>
        <w:t xml:space="preserve">Ответ: </w:t>
      </w:r>
      <w:r>
        <w:t xml:space="preserve">Железные [острова].</w:t>
      </w:r>
    </w:p>
    <w:p>
      <w:r>
        <w:rPr>
          <w:b/>
          <w:bCs/>
        </w:rPr>
        <w:t xml:space="preserve">Комментарий: </w:t>
      </w:r>
      <w:r>
        <w:t xml:space="preserve">Наличие хлеба противоречит девизу дома Грейджоев — правителей Железных островов — "Мы не сеем".</w:t>
      </w:r>
    </w:p>
    <w:p>
      <w:r>
        <w:rPr>
          <w:b/>
          <w:bCs/>
        </w:rPr>
        <w:t xml:space="preserve">Источники: </w:t>
      </w:r>
      <w:r>
        <w:t xml:space="preserve">Ч. Монро-Кассель. Пир льда и огня. Официальная поваренная книга "Игры
престолов". http://flibusta.is/b/431322/read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</w:t>
      </w:r>
    </w:p>
    <w:p>
      <w:r>
        <w:t xml:space="preserve">Константин Паустовский рассказывает, что Исаак Бабель руководствовался принципом "Каждая фраза — одна мысль, один образ, не больше". Бабель советовал: "Не бойтесь точек. Я пишу, может быть, слишком короткой фразой. Отчасти потому, что у меня альфа". Какие три буквы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стм.</w:t>
      </w:r>
    </w:p>
    <w:p>
      <w:r>
        <w:rPr>
          <w:b/>
          <w:bCs/>
        </w:rPr>
        <w:t xml:space="preserve">Комментарий: </w:t>
      </w:r>
      <w:r>
        <w:t xml:space="preserve">Бабель говорил: "... У меня застарелая астма. Я не могу говорить длинно. У меня на это не хватает дыхания. Чем больше длинных фраз, тем тяжелее одышка".</w:t>
      </w:r>
    </w:p>
    <w:p>
      <w:r>
        <w:rPr>
          <w:b/>
          <w:bCs/>
        </w:rPr>
        <w:t xml:space="preserve">Источники: </w:t>
      </w:r>
      <w:r>
        <w:t xml:space="preserve">http://arzamas.academy/materials/1244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4</w:t>
      </w:r>
    </w:p>
    <w:p>
      <w:r>
        <w:t xml:space="preserve">Ученые из Флориды выяснили, что обилие ИХ ведет к конфликтам, которые разрушают отношения. ИХ количество, по мнению ученых, коррелирует с удовлетворенностью собой. Назовите ИХ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Селфи.</w:t>
      </w:r>
    </w:p>
    <w:p>
      <w:r>
        <w:rPr>
          <w:b/>
          <w:bCs/>
        </w:rPr>
        <w:t xml:space="preserve">Комментарий: </w:t>
      </w:r>
      <w:r>
        <w:t xml:space="preserve">Ученые отметили, что активное выкладывание селфи и фотографий своего тела может привести к ревности из-за количества лайков или комментариев к фото и, как следствие, к конфликтам в отношениях.</w:t>
      </w:r>
    </w:p>
    <w:p>
      <w:r>
        <w:rPr>
          <w:b/>
          <w:bCs/>
        </w:rPr>
        <w:t xml:space="preserve">Источники: </w:t>
      </w:r>
      <w:r>
        <w:t xml:space="preserve">https://nplus1.ru/news/2016/02/01/instagram-selfie-relationships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5</w:t>
      </w:r>
    </w:p>
    <w:p>
      <w:r>
        <w:t xml:space="preserve">Легендарный английский разбойник Ричард Тёрпин скрывался под чужим именем, но попался на воровстве и оказался в тюрьме. Будучи неузнанным, он мог бы вскоре выйти на свободу. Однако письмо, отправленное разбойником, попалось на глаза Джеймсу Смиту, который и разоблачил бандита. А что сделал Джеймс Смит с Ричардом Тёрпином несколькими годами ранее?</w:t>
      </w:r>
    </w:p>
    <w:p>
      <w:r>
        <w:rPr>
          <w:b/>
          <w:bCs/>
        </w:rPr>
        <w:t xml:space="preserve">Ответ: </w:t>
      </w:r>
      <w:r>
        <w:t xml:space="preserve">Обучил грамоте.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Джеймс Смит узнал почерк Тёрпина и сообщил об этом властям, за что и получил весьма солидную награду.</w:t>
      </w:r>
    </w:p>
    <w:p>
      <w:r>
        <w:rPr>
          <w:b/>
          <w:bCs/>
        </w:rPr>
        <w:t xml:space="preserve">Источники: </w:t>
      </w:r>
      <w:r>
        <w:t xml:space="preserve">http://www.all-crime.ru/legendi-kriminala/legendi-turpin.htm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6</w:t>
      </w:r>
    </w:p>
    <w:p>
      <w:r>
        <w:t xml:space="preserve">В романе Джонатана Страуда джинн оправдывается, что не смог завершить строительный проект в Вавилоне из-за проблем с НИМИ. Назовите ИХ словом немецкого происхождения.</w:t>
      </w:r>
    </w:p>
    <w:p>
      <w:r>
        <w:rPr>
          <w:b/>
          <w:bCs/>
        </w:rPr>
        <w:t xml:space="preserve">Ответ: </w:t>
      </w:r>
      <w:r>
        <w:t xml:space="preserve">Гастарбайтеры.</w:t>
      </w:r>
    </w:p>
    <w:p>
      <w:r>
        <w:rPr>
          <w:b/>
          <w:bCs/>
        </w:rPr>
        <w:t xml:space="preserve">Комментарий: </w:t>
      </w:r>
      <w:r>
        <w:t xml:space="preserve">Гастарбайтер — "гость-работник", логично, что не все гости-работники понимали язык вавилонян.</w:t>
      </w:r>
    </w:p>
    <w:p>
      <w:r>
        <w:rPr>
          <w:b/>
          <w:bCs/>
        </w:rPr>
        <w:t xml:space="preserve">Источники: </w:t>
      </w:r>
      <w:r>
        <w:t xml:space="preserve">1. Дж. Страуд. Кольцо Соломона. http://flibusta.is/b/261756/read
2. http://ru.wikipedia.org/wiki/Гастарбайтер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7</w:t>
      </w:r>
    </w:p>
    <w:p>
      <w:r>
        <w:t xml:space="preserve">Недавно музыкант Эд ШИран получил глубокую рану щеки, когда с его другом Джеймсом Блантом в шутку ДЕЛАЛИ ЭТО. Ответьте тремя словами: что делали?</w:t>
      </w:r>
    </w:p>
    <w:p>
      <w:r>
        <w:rPr>
          <w:b/>
          <w:bCs/>
        </w:rPr>
        <w:t xml:space="preserve">Ответ: </w:t>
      </w:r>
      <w:r>
        <w:t xml:space="preserve">Посвящали в рыцари.</w:t>
      </w:r>
    </w:p>
    <w:p>
      <w:r>
        <w:rPr>
          <w:b/>
          <w:bCs/>
        </w:rPr>
        <w:t xml:space="preserve">Зачёт: </w:t>
      </w:r>
      <w:r>
        <w:t xml:space="preserve">Посвящали в дворянство; посвящали в рыцарство.</w:t>
      </w:r>
    </w:p>
    <w:p>
      <w:r>
        <w:rPr>
          <w:b/>
          <w:bCs/>
        </w:rPr>
        <w:t xml:space="preserve">Комментарий: </w:t>
      </w:r>
      <w:r>
        <w:t xml:space="preserve">Когда Джеймс Блант заметил, что не прочь получить рыцарство, принцесса Беатрис принесла на вечеринку церемониальный меч и размахнулась так, что задела щеку стоявшего рядом Эдда ШИрана.</w:t>
      </w:r>
    </w:p>
    <w:p>
      <w:r>
        <w:rPr>
          <w:b/>
          <w:bCs/>
        </w:rPr>
        <w:t xml:space="preserve">Источники: </w:t>
      </w:r>
      <w:r>
        <w:t xml:space="preserve">http://ru.hellomagazine.com/monarkhi/britanskie-monarkhi/18154-printcessa-beatris-ranila-mechom-eda-shirana-posvyashcaya-v-rytcari-dzheymsa-blanta.html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8</w:t>
      </w:r>
    </w:p>
    <w:p>
      <w:r>
        <w:t xml:space="preserve">В прошлом месяце на развлекательных порталах появилось сделанное с помощью "Photoshop" [фотошОп] изображение Елизаветы II с кепкой на голове. На этой кепке к известному лозунгу из четырех слов добавлено слово "Britain" [бритн]. Воспроизведите исходный лозунг.</w:t>
      </w:r>
    </w:p>
    <w:p>
      <w:r>
        <w:rPr>
          <w:b/>
          <w:bCs/>
        </w:rPr>
        <w:t xml:space="preserve">Ответ: </w:t>
      </w:r>
      <w:r>
        <w:t xml:space="preserve">Make America great again [чтецу: мэйк эмЕрика грэйт эгЕн].</w:t>
      </w:r>
    </w:p>
    <w:p>
      <w:r>
        <w:rPr>
          <w:b/>
          <w:bCs/>
        </w:rPr>
        <w:t xml:space="preserve">Комментарий: </w:t>
      </w:r>
      <w:r>
        <w:t xml:space="preserve">Из предвыборного лозунга Трампа "Сделать Америку великой вновь" получилось "Make America Great Britain again" — "Сделать Америку Великобританией вновь".</w:t>
      </w:r>
    </w:p>
    <w:p>
      <w:r>
        <w:rPr>
          <w:b/>
          <w:bCs/>
        </w:rPr>
        <w:t xml:space="preserve">Источники: </w:t>
      </w:r>
      <w:r>
        <w:t xml:space="preserve">https://pikabu.ru/story/u_velikobritanii_svoy_lozung_4784101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9</w:t>
      </w:r>
    </w:p>
    <w:p>
      <w:r>
        <w:t xml:space="preserve">В одной из серий мультсериала "Симпсоны" герой выходит из бутИка с французской выпечкой в руках. На удивленный вопрос другого персонажа герой отвечает, что в этом магазине действительно можно СДЕЛАТЬ ЭТО, но только до одиннадцати. Мы не спрашиваем, что именно сделать. Ответьте, как называется этот бутИк.</w:t>
      </w:r>
    </w:p>
    <w:p>
      <w:r>
        <w:rPr>
          <w:b/>
          <w:bCs/>
        </w:rPr>
        <w:t xml:space="preserve">Ответ: </w:t>
      </w:r>
      <w:r>
        <w:t xml:space="preserve">"Tiffany &amp; Co.".</w:t>
      </w:r>
    </w:p>
    <w:p>
      <w:r>
        <w:rPr>
          <w:b/>
          <w:bCs/>
        </w:rPr>
        <w:t xml:space="preserve">Зачёт: </w:t>
      </w:r>
      <w:r>
        <w:t xml:space="preserve">"Тиффани".</w:t>
      </w:r>
    </w:p>
    <w:p>
      <w:r>
        <w:rPr>
          <w:b/>
          <w:bCs/>
        </w:rPr>
        <w:t xml:space="preserve">Комментарий: </w:t>
      </w:r>
      <w:r>
        <w:t xml:space="preserve">Герой выходит из бутика "Тиффани" с круасаном. Следившие за ним выясняют, что позавтракать в "Тиффани" действительно можно, но только до одиннадцати. Аллюзия на "Завтрак у Тиффани".</w:t>
      </w:r>
    </w:p>
    <w:p>
      <w:r>
        <w:rPr>
          <w:b/>
          <w:bCs/>
        </w:rPr>
        <w:t xml:space="preserve">Источники: </w:t>
      </w:r>
      <w:r>
        <w:t xml:space="preserve">Мультсериал "Симпсоны", s10e14.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10</w:t>
      </w:r>
    </w:p>
    <w:p>
      <w:r>
        <w:t xml:space="preserve">В декабре 2016 года полиция США направила в компанию "Amazon" [амазОн] запрос на предоставление доступа к умной колонке "Amazon Echo" [амазОн Эко], принадлежащей Джеймсу Бейтсу, в чьем джакузи в ноябре 2015 года был найден мертвым некий Виктор Коллинз. Если правоохранители получат данные с голосового помощника колонки, то это будет первый в истории подобный [ПРОПУСК]. Заполните пропуск названием пьесы 1953 года.</w:t>
      </w:r>
    </w:p>
    <w:p>
      <w:r>
        <w:rPr>
          <w:b/>
          <w:bCs/>
        </w:rPr>
        <w:t xml:space="preserve">Ответ: </w:t>
      </w:r>
      <w:r>
        <w:t xml:space="preserve">Свидетель обвинения.</w:t>
      </w:r>
    </w:p>
    <w:p>
      <w:r>
        <w:rPr>
          <w:b/>
          <w:bCs/>
        </w:rPr>
        <w:t xml:space="preserve">Комментарий: </w:t>
      </w:r>
      <w:r>
        <w:t xml:space="preserve">Данные с колонки должны подтвердить, например, увеличение расхода воды в ночь убийства, что может быть вызвано попыткой убрать место преступления.</w:t>
      </w:r>
    </w:p>
    <w:p>
      <w:r>
        <w:rPr>
          <w:b/>
          <w:bCs/>
        </w:rPr>
        <w:t xml:space="preserve">Источники: </w:t>
      </w:r>
      <w:r>
        <w:t xml:space="preserve">1. https://www.engadget.com/2016/12/27/amazon-echo-audio-data-murder-case/
2. http://www.bgr.com/2016/12/27/amazon-echo-murder-investigation-james-bates/
3. http://en.wikipedia.org/wiki/Witness_for_the_Prosecution_(play)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11</w:t>
      </w:r>
    </w:p>
    <w:p>
      <w:r>
        <w:t xml:space="preserve">В ресторане "Крепость Медичи" на входе придется оставить сумки, мобильные телефоны и пройти личный досмотр. Да и есть придется ИМИ. Назовите ИХ максимально точно.</w:t>
      </w:r>
    </w:p>
    <w:p>
      <w:r>
        <w:rPr>
          <w:b/>
          <w:bCs/>
        </w:rPr>
        <w:t xml:space="preserve">Ответ: </w:t>
      </w:r>
      <w:r>
        <w:t xml:space="preserve">Пластмассовые приборы.</w:t>
      </w:r>
    </w:p>
    <w:p>
      <w:r>
        <w:rPr>
          <w:b/>
          <w:bCs/>
        </w:rPr>
        <w:t xml:space="preserve">Зачёт: </w:t>
      </w:r>
      <w:r>
        <w:t xml:space="preserve">Пластмассовые/пластиковые ложки/вилки/ножи.</w:t>
      </w:r>
    </w:p>
    <w:p>
      <w:r>
        <w:rPr>
          <w:b/>
          <w:bCs/>
        </w:rPr>
        <w:t xml:space="preserve">Комментарий: </w:t>
      </w:r>
      <w:r>
        <w:t xml:space="preserve">Ресторан расположен в настоящей тюрьме, и из соображений безопасности пользоваться металлическими ножами там разрешают только поварам.</w:t>
      </w:r>
    </w:p>
    <w:p>
      <w:r>
        <w:rPr>
          <w:b/>
          <w:bCs/>
        </w:rPr>
        <w:t xml:space="preserve">Источники: </w:t>
      </w:r>
      <w:r>
        <w:t xml:space="preserve">http://coolidea.ru/2011/02/13/restoran-v-turme/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12</w:t>
      </w:r>
    </w:p>
    <w:p>
      <w:r>
        <w:t xml:space="preserve">В эпизоде сериала "Вне времени" главные герои с помощью британского шпиона похищают Вернера фон Брауна и передают его Сопротивлению. Затем, вернувшись в будущее, узнают о выходе нового фильма. Назовите главного героя этого фильма.</w:t>
      </w:r>
    </w:p>
    <w:p>
      <w:r>
        <w:rPr>
          <w:b/>
          <w:bCs/>
        </w:rPr>
        <w:t xml:space="preserve">Ответ: </w:t>
      </w:r>
      <w:r>
        <w:t xml:space="preserve">[Джеймс] Бонд.</w:t>
      </w:r>
    </w:p>
    <w:p>
      <w:r>
        <w:rPr>
          <w:b/>
          <w:bCs/>
        </w:rPr>
        <w:t xml:space="preserve">Комментарий: </w:t>
      </w:r>
      <w:r>
        <w:t xml:space="preserve">Шпионом был Ян Флеминг, в годы войны занимавшийся разведдеятельностью.</w:t>
      </w:r>
    </w:p>
    <w:p>
      <w:r>
        <w:rPr>
          <w:b/>
          <w:bCs/>
        </w:rPr>
        <w:t xml:space="preserve">Источники: </w:t>
      </w:r>
      <w:r>
        <w:t xml:space="preserve">Телесериал "Вне времени", s01e04.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13</w:t>
      </w:r>
    </w:p>
    <w:p>
      <w:r>
        <w:t xml:space="preserve">В одном из эпизодов популярного сериала расследуется убийство владельца птицефермы. Одна из героинь иронично говорит, что, если бы куры СДЕЛАЛИ ЭТО, она бы их поддержала. В повести 1945 года куры приняли в ЭТОМ участие. Что мы заменили словами "СДЕЛАЛИ ЭТО"?</w:t>
      </w:r>
    </w:p>
    <w:p>
      <w:r>
        <w:rPr>
          <w:b/>
          <w:bCs/>
        </w:rPr>
        <w:t xml:space="preserve">Ответ: </w:t>
      </w:r>
      <w:r>
        <w:t xml:space="preserve">Устроили революцию.</w:t>
      </w:r>
    </w:p>
    <w:p>
      <w:r>
        <w:rPr>
          <w:b/>
          <w:bCs/>
        </w:rPr>
        <w:t xml:space="preserve">Зачёт: </w:t>
      </w:r>
      <w:r>
        <w:t xml:space="preserve">Устроили переворот.</w:t>
      </w:r>
    </w:p>
    <w:p>
      <w:r>
        <w:rPr>
          <w:b/>
          <w:bCs/>
        </w:rPr>
        <w:t xml:space="preserve">Комментарий: </w:t>
      </w:r>
      <w:r>
        <w:t xml:space="preserve">Героиня жалеет кур, которых убивали на птицефабрике, и заявляет, что, если бы куры устроили революцию, она бы их поддержала. В "Скотном дворе" куры не были главными зачинщиками, но участие в революции приняли.</w:t>
      </w:r>
    </w:p>
    <w:p>
      <w:r>
        <w:rPr>
          <w:b/>
          <w:bCs/>
        </w:rPr>
        <w:t xml:space="preserve">Источники: </w:t>
      </w:r>
      <w:r>
        <w:t xml:space="preserve">1. Телесериал "Кости", s05e06.
2. http://ru.wikipedia.org/wiki/Скотный_двор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14</w:t>
      </w:r>
    </w:p>
    <w:p>
      <w:r>
        <w:t xml:space="preserve">Елизавета Дьяконова высказалась о "Дневнике" Марии Башкирцевой следующим образом: ""Я" — переливается на всех страницах тысячами оттенков". Пресса же назвала "Дневник" Башкирцевой тремя словами, второе из которых — "женского". Напишите другие два слова.</w:t>
      </w:r>
    </w:p>
    <w:p>
      <w:r>
        <w:rPr>
          <w:b/>
          <w:bCs/>
        </w:rPr>
        <w:t xml:space="preserve">Ответ: </w:t>
      </w:r>
      <w:r>
        <w:t xml:space="preserve">Ярмарка, тщеславия.</w:t>
      </w:r>
    </w:p>
    <w:p>
      <w:r>
        <w:rPr>
          <w:b/>
          <w:bCs/>
        </w:rPr>
        <w:t xml:space="preserve">Комментарий: </w:t>
      </w:r>
      <w:r>
        <w:t xml:space="preserve">Башкирцева была необычайно тщеславна, что подчеркивалось прессой и скептиками.</w:t>
      </w:r>
    </w:p>
    <w:p>
      <w:r>
        <w:rPr>
          <w:b/>
          <w:bCs/>
        </w:rPr>
        <w:t xml:space="preserve">Источники: </w:t>
      </w:r>
      <w:r>
        <w:t xml:space="preserve">1. Е.А. Дьяконова. Дневник русской женщины.
http://flibusta.is/b/504792/read
2. В.В. Бондаренко, Е.С. Честнова. 100 великих русских эмигрантов.
http://flibusta.is/b/346343/read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15</w:t>
      </w:r>
    </w:p>
    <w:p>
      <w:r>
        <w:t xml:space="preserve">Внимание, в вопросе есть замена.
В своей книге "Дао — путь воды" Алан Уотс рассказывает о китайском художнике, который, напиваясь, окунал голову в ведро, а потом шлепал ею по шелковому холсту. В одной из интерпретаций этого фрагмента говорится, что наутро протрезвевший художник устраивал себе ЕГО, выделяя горы, реки и леса, которые требовали только небольшой доработке кистью.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Тест Роршаха.</w:t>
      </w:r>
    </w:p>
    <w:p>
      <w:r>
        <w:rPr>
          <w:b/>
          <w:bCs/>
        </w:rPr>
        <w:t xml:space="preserve">Комментарий: </w:t>
      </w:r>
      <w:r>
        <w:t xml:space="preserve">Художник оставлял на холсте кляксы. Распознавание образов в этих кляксах сравнивается с тестом Роршаха.</w:t>
      </w:r>
    </w:p>
    <w:p>
      <w:r>
        <w:rPr>
          <w:b/>
          <w:bCs/>
        </w:rPr>
        <w:t xml:space="preserve">Источники: </w:t>
      </w:r>
      <w:r>
        <w:t xml:space="preserve">http://www.bolshoyvopros.ru/questions/48604-kak-nazyvaetsja-etot-stil-zhivopisi-ili-iskusstva.html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Алина Рожкова, Дмитрий Демаш</w:t>
      </w:r>
    </w:p>
    <w:p/>
    <w:p>
      <w:pPr>
        <w:pStyle w:val="Heading4"/>
      </w:pPr>
      <w:r>
        <w:t xml:space="preserve">Вопрос 16</w:t>
      </w:r>
    </w:p>
    <w:p>
      <w:r>
        <w:t xml:space="preserve">В одном из эпизодов сериала "Кости" главные герои приглашают студентов и аспирантов помочь им найти отсутствующие фрагменты костей в хранилище неопознанных останков. Обращаясь к молодым людям, одна из героинь говорит: "Приветствую вас в нашем ИКСЕ". "ИКС" начинается словами "Для лучших вод подъемля парус ныне". Назовите ИКС.</w:t>
      </w:r>
    </w:p>
    <w:p>
      <w:r>
        <w:rPr>
          <w:b/>
          <w:bCs/>
        </w:rPr>
        <w:t xml:space="preserve">Ответ: </w:t>
      </w:r>
      <w:r>
        <w:t xml:space="preserve">Чистилище.</w:t>
      </w:r>
    </w:p>
    <w:p>
      <w:r>
        <w:rPr>
          <w:b/>
          <w:bCs/>
        </w:rPr>
        <w:t xml:space="preserve">Комментарий: </w:t>
      </w:r>
      <w:r>
        <w:t xml:space="preserve">Герои сериала называют хранилище неопознанных останков чистилищем, так как, по сути, попавшие туда находятся между двух реальностей. Вторая часть "Божественной комедии" Данте начинается с указанных слов. Мы же начинаем второй тур.</w:t>
      </w:r>
    </w:p>
    <w:p>
      <w:r>
        <w:rPr>
          <w:b/>
          <w:bCs/>
        </w:rPr>
        <w:t xml:space="preserve">Источники: </w:t>
      </w:r>
      <w:r>
        <w:t xml:space="preserve">1. Телесериал "Кости", s03e15.
2. Данте Алигьери. Божественная комедия.
http://flibusta.is/b/73239/read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17</w:t>
      </w:r>
    </w:p>
    <w:p>
      <w:r>
        <w:t xml:space="preserve">В оригинальной версии мультфильма "Zootopia" [зоотОпия] полисмен Джуди говорит, что хоть она и просто глупый кролик, но хороша в ЭТОЙ ОПЕРАЦИИ. Назовите ЭТУ ОПЕРАЦИЮ.</w:t>
      </w:r>
    </w:p>
    <w:p>
      <w:r>
        <w:rPr>
          <w:b/>
          <w:bCs/>
        </w:rPr>
        <w:t xml:space="preserve">Ответ: </w:t>
      </w:r>
      <w:r>
        <w:t xml:space="preserve">Умножение.</w:t>
      </w:r>
    </w:p>
    <w:p>
      <w:r>
        <w:rPr>
          <w:b/>
          <w:bCs/>
        </w:rPr>
        <w:t xml:space="preserve">Зачёт: </w:t>
      </w:r>
      <w:r>
        <w:t xml:space="preserve">Размножение; multiplying [чтецу: мультиплАинг].</w:t>
      </w:r>
    </w:p>
    <w:p>
      <w:r>
        <w:rPr>
          <w:b/>
          <w:bCs/>
        </w:rPr>
        <w:t xml:space="preserve">Комментарий: </w:t>
      </w:r>
      <w:r>
        <w:t xml:space="preserve">"Multiplying" может означать и математическая операция, и тот самый биологический процесс.</w:t>
      </w:r>
    </w:p>
    <w:p>
      <w:r>
        <w:rPr>
          <w:b/>
          <w:bCs/>
        </w:rPr>
        <w:t xml:space="preserve">Источники: </w:t>
      </w:r>
      <w:r>
        <w:t xml:space="preserve">1. Мультфильм "Zootopia".
2. http://pikabu.ru/story/shutka_kotoraya_byila_uteryana_v_lokalizatsii_4071264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18</w:t>
      </w:r>
    </w:p>
    <w:p>
      <w:r>
        <w:t xml:space="preserve">Согласно одному литературному описанию, на ногах у него было по семь пальцев, а кустистая борода напоминала прутики, покрытые мхом.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Энт.</w:t>
      </w:r>
    </w:p>
    <w:p>
      <w:r>
        <w:rPr>
          <w:b/>
          <w:bCs/>
        </w:rPr>
        <w:t xml:space="preserve">Комментарий: </w:t>
      </w:r>
      <w:r>
        <w:t xml:space="preserve">Таким перед хоббитами предстал Древобород — старейший представитель энтов.</w:t>
      </w:r>
    </w:p>
    <w:p>
      <w:r>
        <w:rPr>
          <w:b/>
          <w:bCs/>
        </w:rPr>
        <w:t xml:space="preserve">Источники: </w:t>
      </w:r>
      <w:r>
        <w:t xml:space="preserve">Дж.Р.Р. Толкин. Властелин колец. Том 2. Две крепости (перевод Н.В.
Григорьевой и В.И. Грушецкого). http://flibusta.is/b/456155/read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19</w:t>
      </w:r>
    </w:p>
    <w:p>
      <w:r>
        <w:t xml:space="preserve">Героиня романа Джаспера ФфОрде, рассказывая о своем отце, говорит, что тот любил играть со словами и был 14-кратным чемпионом мира по скрэбблу. А какое прилагательное, по его мнению, должно было состоять из одного слога?</w:t>
      </w:r>
    </w:p>
    <w:p>
      <w:r>
        <w:rPr>
          <w:b/>
          <w:bCs/>
        </w:rPr>
        <w:t xml:space="preserve">Ответ: </w:t>
      </w:r>
      <w:r>
        <w:t xml:space="preserve">Односложный.</w:t>
      </w:r>
    </w:p>
    <w:p>
      <w:r>
        <w:rPr>
          <w:b/>
          <w:bCs/>
        </w:rPr>
        <w:t xml:space="preserve">Комментарий: </w:t>
      </w:r>
      <w:r>
        <w:t xml:space="preserve">Это действительно было бы логично.</w:t>
      </w:r>
    </w:p>
    <w:p>
      <w:r>
        <w:rPr>
          <w:b/>
          <w:bCs/>
        </w:rPr>
        <w:t xml:space="preserve">Источники: </w:t>
      </w:r>
      <w:r>
        <w:t xml:space="preserve">Дж. Ффорде. Тайна выеденного яйца, или Смерть Шалтая.
http://flibusta.is/b/164450/read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590675" cy="401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правая половина одной шуточной картинки. Левая половина была подписана "ОНА обычного человека", правая — "ОНА итальянца". Назовите ЕЕ.</w:t>
      </w:r>
    </w:p>
    <w:p>
      <w:r>
        <w:rPr>
          <w:b/>
          <w:bCs/>
        </w:rPr>
        <w:t xml:space="preserve">Ответ: </w:t>
      </w:r>
      <w:r>
        <w:t xml:space="preserve">ДНК.</w:t>
      </w:r>
    </w:p>
    <w:p>
      <w:r>
        <w:rPr>
          <w:b/>
          <w:bCs/>
        </w:rPr>
        <w:t xml:space="preserve">Зачёт: </w:t>
      </w:r>
      <w:r>
        <w:t xml:space="preserve">Спираль ДНК.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8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https://pikabu.ru/story/dnk_italyantsa_4437167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21</w:t>
      </w:r>
    </w:p>
    <w:p>
      <w:r>
        <w:t xml:space="preserve">Согласно Абсурдопедии, Казимир Малевич о своей работе сказал: "Это не черный квадрат, это — ОНА".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Белая рамка.</w:t>
      </w:r>
    </w:p>
    <w:p>
      <w:r>
        <w:rPr>
          <w:b/>
          <w:bCs/>
        </w:rPr>
        <w:t xml:space="preserve">Комментарий: </w:t>
      </w:r>
      <w:r>
        <w:t xml:space="preserve">Таким образом, картиной является не прямоугольник посредине, а то, что вокруг него.</w:t>
      </w:r>
    </w:p>
    <w:p>
      <w:r>
        <w:rPr>
          <w:b/>
          <w:bCs/>
        </w:rPr>
        <w:t xml:space="preserve">Источники: </w:t>
      </w:r>
      <w:r>
        <w:t xml:space="preserve">http://absurdopedia.wikia.com/wiki/Казимир_Малевич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22</w:t>
      </w:r>
    </w:p>
    <w:p>
      <w:r>
        <w:t xml:space="preserve">В произведении 2003 года можно найти любопытные аллюзии — например, как клоун убегает из кресла стоматолога. Какое слово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Аквариум.</w:t>
      </w:r>
    </w:p>
    <w:p>
      <w:r>
        <w:rPr>
          <w:b/>
          <w:bCs/>
        </w:rPr>
        <w:t xml:space="preserve">Комментарий: </w:t>
      </w:r>
      <w:r>
        <w:t xml:space="preserve">Дантист — дайвер, похитивший рыбу-клоуна Немо. "Найти" — тоже подсказка. Забавно, что в фильме таким образом объединили еще и две известные фобии — боязнь клоунов (коулрофобию) и боязнь стоматологов (дентофобию).</w:t>
      </w:r>
    </w:p>
    <w:p>
      <w:r>
        <w:rPr>
          <w:b/>
          <w:bCs/>
        </w:rPr>
        <w:t xml:space="preserve">Источники: </w:t>
      </w:r>
      <w:r>
        <w:t xml:space="preserve">1. Мультфильм "В поисках Немо".
2. http://ru.wikipedia.org/wiki/В_поисках_Немо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23</w:t>
      </w:r>
    </w:p>
    <w:p>
      <w:r>
        <w:t xml:space="preserve">В мультфильме "В поисках Немо" рыбок МАрлина и ДОри проглатывает кит. Когда он готовится выбросить героев наружу, опечаленный потерей сына МАрлин замечает, что кит [ПРОПУСК]. Ответьте двумя словами: что произносит после этого ДОри?</w:t>
      </w:r>
    </w:p>
    <w:p>
      <w:r>
        <w:rPr>
          <w:b/>
          <w:bCs/>
        </w:rPr>
        <w:t xml:space="preserve">Ответ: </w:t>
      </w:r>
      <w:r>
        <w:t xml:space="preserve">Наполовину полон.</w:t>
      </w:r>
    </w:p>
    <w:p>
      <w:r>
        <w:rPr>
          <w:b/>
          <w:bCs/>
        </w:rPr>
        <w:t xml:space="preserve">Комментарий: </w:t>
      </w:r>
      <w:r>
        <w:t xml:space="preserve">Кит готовится выпустить из себя фонтан воды, поэтому ее уровень во рту кита падает. Пессимистичный Марлин считает, что кит наполовину пуст, а оптимистичная Дори — что кит наполовину полон. Этот вопрос находится как раз в середине пакета.</w:t>
      </w:r>
    </w:p>
    <w:p>
      <w:r>
        <w:rPr>
          <w:b/>
          <w:bCs/>
        </w:rPr>
        <w:t xml:space="preserve">Источники: </w:t>
      </w:r>
      <w:r>
        <w:t xml:space="preserve">Мультфильм "В поисках Немо".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24</w:t>
      </w:r>
    </w:p>
    <w:p>
      <w:r>
        <w:t xml:space="preserve">По мнению Стивена Хокинга, поведение частиц возле черной дыры и образование хокинговского излучения нельзя описывать обычной математикой на основе S-матриц [эс-матриц]. То, что Стивен использовал в названии собственного математического аппарата, появилось, по одной из версий, в 70-х годах XVIII века. Назовите это.</w:t>
      </w:r>
    </w:p>
    <w:p>
      <w:r>
        <w:rPr>
          <w:b/>
          <w:bCs/>
        </w:rPr>
        <w:t xml:space="preserve">Ответ: </w:t>
      </w:r>
      <w:r>
        <w:t xml:space="preserve">Знак доллара.</w:t>
      </w:r>
    </w:p>
    <w:p>
      <w:r>
        <w:rPr>
          <w:b/>
          <w:bCs/>
        </w:rPr>
        <w:t xml:space="preserve">Комментарий: </w:t>
      </w:r>
      <w:r>
        <w:t xml:space="preserve">Свой математический аппарат он назвал "не-S-матрицами", или "$-матрицами". Знак доллара был выбран потому, что выглядит как перечеркнутая буква S. Первые упоминания знака доллара на территории Америки встречаются в 1770-х годах.</w:t>
      </w:r>
    </w:p>
    <w:p>
      <w:r>
        <w:rPr>
          <w:b/>
          <w:bCs/>
        </w:rPr>
        <w:t xml:space="preserve">Источники: </w:t>
      </w:r>
      <w:r>
        <w:t xml:space="preserve">1. Л. Сасскинд. Битва при черной дыре. Мое сражение со Стивеном
Хокингом за мир, безопасный для квантовой механики.
http://flibusta.is/b/355435/read
2. http://en.wikipedia.org/wiki/Dollar_sign</w:t>
      </w:r>
    </w:p>
    <w:p>
      <w:r>
        <w:rPr>
          <w:b/>
          <w:bCs/>
        </w:rPr>
        <w:t xml:space="preserve">Автор: </w:t>
      </w:r>
      <w:r>
        <w:t xml:space="preserve">Дмитрий Демаш</w:t>
      </w:r>
    </w:p>
    <w:p/>
    <w:p>
      <w:pPr>
        <w:pStyle w:val="Heading4"/>
      </w:pPr>
      <w:r>
        <w:t xml:space="preserve">Вопрос 25</w:t>
      </w:r>
    </w:p>
    <w:p>
      <w:r>
        <w:t xml:space="preserve">Не так давно в Интернете появились юмористические рисунки, которые показывают, как бы выглядела стодолларовая банкнота, если бы ее дизайном занимались великие художники. Так, на банкноте в стиле сюрреализм номинал и знак доллара текут, подобно знаменитым часам Дали. А у Франклина появился ОН. На санскрите ОН называется аджна.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Третий глаз.</w:t>
      </w:r>
    </w:p>
    <w:p>
      <w:r>
        <w:rPr>
          <w:b/>
          <w:bCs/>
        </w:rPr>
        <w:t xml:space="preserve">Комментарий: </w:t>
      </w:r>
      <w:r>
        <w:t xml:space="preserve">Франклину пририсовали третий глаз. Аджна — третий глаз, т.н. межбровная чакра.</w:t>
      </w:r>
    </w:p>
    <w:p>
      <w:r>
        <w:rPr>
          <w:b/>
          <w:bCs/>
        </w:rPr>
        <w:t xml:space="preserve">Источники: </w:t>
      </w:r>
      <w:r>
        <w:t xml:space="preserve">1. http://fishki.net/1312213-100-v-razlichnyh-stiljah-zhivopisi.html
2. http://ru.wikipedia.org/wiki/Чакра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26</w:t>
      </w:r>
    </w:p>
    <w:p>
      <w:r>
        <w:t xml:space="preserve">В поместье Уоддесдон в столовой висит люстра, сделанная из НЕЕ. Эту люстру пользователи соцсетей называют "Семейный скандал". Назовите ЕЕ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Разбитая посуда.</w:t>
      </w:r>
    </w:p>
    <w:p>
      <w:r>
        <w:rPr>
          <w:b/>
          <w:bCs/>
        </w:rPr>
        <w:t xml:space="preserve">Источники: </w:t>
      </w:r>
      <w:r>
        <w:t xml:space="preserve">1. http://www.boredpanda.com/creative-lamps-chandeliers/
2. https://www.facebook.com//permalink.php?story_fbid=599203130207306&amp;id=100003528726256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27</w:t>
      </w:r>
    </w:p>
    <w:p>
      <w:r>
        <w:t xml:space="preserve">25 июня 1361 года на свадьбе безумно влюбленного короля Педру I и Инес де Кастро придворным графам и баронам, чтобы не нарушать традиции, пришлось целовать расположенный на троне [ПРОПУСК]. "[ПРОПУСК]" — название мультфильма 2005 года.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Труп невесты.</w:t>
      </w:r>
    </w:p>
    <w:p>
      <w:r>
        <w:rPr>
          <w:b/>
          <w:bCs/>
        </w:rPr>
        <w:t xml:space="preserve">Комментарий: </w:t>
      </w:r>
      <w:r>
        <w:t xml:space="preserve">Возлюбленную Педру приказал убить его отец, который был категорически не согласен с выбором сына. Тело Инес пролежало в гробу шесть лет, после чего было поднято из могилы и одето в свадебный наряд. Церемонию свадьбы провели как положено.</w:t>
      </w:r>
    </w:p>
    <w:p>
      <w:r>
        <w:rPr>
          <w:b/>
          <w:bCs/>
        </w:rPr>
        <w:t xml:space="preserve">Источники: </w:t>
      </w:r>
      <w:r>
        <w:t xml:space="preserve">1. https://pikabu.ru/story/trup_nevestyi_4778332
2. http://ru.wikipedia.org/wiki/Труп_невесты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28</w:t>
      </w:r>
    </w:p>
    <w:p>
      <w:r>
        <w:t xml:space="preserve">Дуплет.
В российском фильме "Ночные стражи" многие мифические существа живут в обычном мире. Многим из них дали новые имена.
1. Назовите существо, доставляющее беспокойство работникам метрополитена, о котором один из героев фильма сказал: "Вася опять разбушевался".
2. Назовите персонажа русского фольклора, которого сотрудники тайной службы звали Лёхой и который при попытке сбежать попытался стать невидимым.</w:t>
      </w:r>
    </w:p>
    <w:p>
      <w:r>
        <w:rPr>
          <w:b/>
          <w:bCs/>
        </w:rPr>
        <w:t xml:space="preserve">Ответ: </w:t>
      </w:r>
      <w:r>
        <w:t xml:space="preserve">1. Василиск.
2. Леший.</w:t>
      </w:r>
    </w:p>
    <w:p>
      <w:r>
        <w:rPr>
          <w:b/>
          <w:bCs/>
        </w:rPr>
        <w:t xml:space="preserve">Комментарий: </w:t>
      </w:r>
      <w:r>
        <w:t xml:space="preserve">1. В интерпретации российских киношников василиск живет в тоннелях метро (в одной из книг о Гарри Поттере василиск тоже жил в тоннелях под замком Хогвартс). 2. Согласно поверьям, леший может быть невидимым для людей.</w:t>
      </w:r>
    </w:p>
    <w:p>
      <w:r>
        <w:rPr>
          <w:b/>
          <w:bCs/>
        </w:rPr>
        <w:t xml:space="preserve">Источники: </w:t>
      </w:r>
      <w:r>
        <w:t xml:space="preserve">Х/ф "Ночные стражи" (2016), реж. Эмилис Веливис.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29</w:t>
      </w:r>
    </w:p>
    <w:p>
      <w:r>
        <w:t xml:space="preserve">Для изготовления серебряной монеты весом в одну тройскую унцию требуется более сотни ИКСОВ. На первых ИКСАХ можно видеть кольцо.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Рентгеновский снимок.</w:t>
      </w:r>
    </w:p>
    <w:p>
      <w:r>
        <w:rPr>
          <w:b/>
          <w:bCs/>
        </w:rPr>
        <w:t xml:space="preserve">Комментарий: </w:t>
      </w:r>
      <w:r>
        <w:t xml:space="preserve">На первых рентгеновских снимках была запечатлена рука жены Рентгена, на которой было обручальное кольцо. Методика переработки рентгеновских снимков позволяет получать серебро. Для того чтобы изготовить монету весом в одну тройскую унцию, потребуется более сотни таких снимков.</w:t>
      </w:r>
    </w:p>
    <w:p>
      <w:r>
        <w:rPr>
          <w:b/>
          <w:bCs/>
        </w:rPr>
        <w:t xml:space="preserve">Источники: </w:t>
      </w:r>
      <w:r>
        <w:t xml:space="preserve">1. http://www.youtube.com/watch?v=HKHKMnka4v0
2. http://ru.wikipedia.org/wiki/Рентгенография
3. https://pikabu.ru/story/pervyiy_rentgenovskiy_snimok_1896_g_1355905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30</w:t>
      </w:r>
    </w:p>
    <w:p>
      <w:r>
        <w:t xml:space="preserve">Роман "Вдова ЕГО" Вальтер Скотт создал в 1827 году. ОН родился в 1518 году, а впервые встретил смерть в 1536 году. Назовите ЕГО двусложным словом.</w:t>
      </w:r>
    </w:p>
    <w:p>
      <w:r>
        <w:rPr>
          <w:b/>
          <w:bCs/>
        </w:rPr>
        <w:t xml:space="preserve">Ответ: </w:t>
      </w:r>
      <w:r>
        <w:t xml:space="preserve">Горец.</w:t>
      </w:r>
    </w:p>
    <w:p>
      <w:r>
        <w:rPr>
          <w:b/>
          <w:bCs/>
        </w:rPr>
        <w:t xml:space="preserve">Комментарий: </w:t>
      </w:r>
      <w:r>
        <w:t xml:space="preserve">Вальтер Скотт — шотландец и довольно много писал о тамошних героях, в том числе и о хайлендерах, которых у нас традиционно называют горцами.</w:t>
      </w:r>
    </w:p>
    <w:p>
      <w:r>
        <w:rPr>
          <w:b/>
          <w:bCs/>
        </w:rPr>
        <w:t xml:space="preserve">Источники: </w:t>
      </w:r>
      <w:r>
        <w:t xml:space="preserve">1. http://ru.wikipedia.org/wiki/Скотт,_Вальтер
2. http://en.wikipedia.org/wiki/Connor_MacLeod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Дмитрий Некрылов, Мария Клименко, Евгений Сибиряк, Алина Рожкова, Дмитрий Демаш</w:t>
      </w:r>
    </w:p>
    <w:p/>
    <w:p>
      <w:pPr>
        <w:pStyle w:val="Heading4"/>
      </w:pPr>
      <w:r>
        <w:t xml:space="preserve">Вопрос 31</w:t>
      </w:r>
    </w:p>
    <w:p>
      <w:r>
        <w:t xml:space="preserve">В мультфильме "Монстры на каникулах — 2" у графа Дракулы возникают технические трудности из-за длинных ногтей. Его зять предлагает другое решение. Спустя некоторое время по зову графа является голубой ОН. Назовите ЕГО.</w:t>
      </w:r>
    </w:p>
    <w:p>
      <w:r>
        <w:rPr>
          <w:b/>
          <w:bCs/>
        </w:rPr>
        <w:t xml:space="preserve">Ответ: </w:t>
      </w:r>
      <w:r>
        <w:t xml:space="preserve">Зуб.</w:t>
      </w:r>
    </w:p>
    <w:p>
      <w:r>
        <w:rPr>
          <w:b/>
          <w:bCs/>
        </w:rPr>
        <w:t xml:space="preserve">Зачёт: </w:t>
      </w:r>
      <w:r>
        <w:t xml:space="preserve">Tooth.</w:t>
      </w:r>
    </w:p>
    <w:p>
      <w:r>
        <w:rPr>
          <w:b/>
          <w:bCs/>
        </w:rPr>
        <w:t xml:space="preserve">Комментарий: </w:t>
      </w:r>
      <w:r>
        <w:t xml:space="preserve">Из-за когтей Дракула не может справиться с сенсорным экраном смартфона. Тогда зять предлагает пользоваться блютузом. По зову графа появляется огромный голубой зуб.</w:t>
      </w:r>
    </w:p>
    <w:p>
      <w:r>
        <w:rPr>
          <w:b/>
          <w:bCs/>
        </w:rPr>
        <w:t xml:space="preserve">Источники: </w:t>
      </w:r>
      <w:r>
        <w:t xml:space="preserve">Мультфильм "Монстры на каникулах — 2".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32</w:t>
      </w:r>
    </w:p>
    <w:p>
      <w:r>
        <w:t xml:space="preserve">В Древней Греции и Риме человек, занимающийся ЭТИМ, должен был обеспечить закупки еды, оборудовать помещение, предоставить комнаты гостям, пригласить женщин и прочее. В 2016 году в ЭТОМ обвинили психолога шоу "Дом-2". Назовите ЭТО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Организация оргий.</w:t>
      </w:r>
    </w:p>
    <w:p>
      <w:r>
        <w:rPr>
          <w:b/>
          <w:bCs/>
        </w:rPr>
        <w:t xml:space="preserve">Комментарий: </w:t>
      </w:r>
      <w:r>
        <w:t xml:space="preserve">Психолог Михаил Козлов предлагал своим пациентам для раскрепощения заняться всякими неприличными вещами.</w:t>
      </w:r>
    </w:p>
    <w:p>
      <w:r>
        <w:rPr>
          <w:b/>
          <w:bCs/>
        </w:rPr>
        <w:t xml:space="preserve">Источники: </w:t>
      </w:r>
      <w:r>
        <w:t xml:space="preserve">1. http://www.fresher.ru/2010/04/15/drevnie-professii-kotoryx-bolshe-net/
2. https://life.ru/t/новости/905392/psikhologha_doma-2_zapodozrili_v_orghanizatsii_orghii_na_trieninghakh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33</w:t>
      </w:r>
    </w:p>
    <w:p>
      <w:r>
        <w:t xml:space="preserve">Исследуя пещерные храмы Эллоры в Индии, один ученый заметил, что в штукатурку фресок добавлены растительные волокна. Выяснилось, что добавленное растение отпугивало насекомых и обеспечило сохранность фресок в течение нескольких веков. Идентичный экологически чистый строительный материал, созданный в США, называют хемпкрит. Правда, распространению материала мешают местные законы. Назовите указанное растение.</w:t>
      </w:r>
    </w:p>
    <w:p>
      <w:r>
        <w:rPr>
          <w:b/>
          <w:bCs/>
        </w:rPr>
        <w:t xml:space="preserve">Ответ: </w:t>
      </w:r>
      <w:r>
        <w:t xml:space="preserve">Конопля.</w:t>
      </w:r>
    </w:p>
    <w:p>
      <w:r>
        <w:rPr>
          <w:b/>
          <w:bCs/>
        </w:rPr>
        <w:t xml:space="preserve">Комментарий: </w:t>
      </w:r>
      <w:r>
        <w:t xml:space="preserve">Хепмкрит — от слов "hemp" [хемп] — конопля и "concrete" [кАнкрит] — бетон. Один из наиболее распространенных видов конопли — конопля индийская.</w:t>
      </w:r>
    </w:p>
    <w:p>
      <w:r>
        <w:rPr>
          <w:b/>
          <w:bCs/>
        </w:rPr>
        <w:t xml:space="preserve">Источники: </w:t>
      </w:r>
      <w:r>
        <w:t xml:space="preserve">https://vk.com/iq.journal?w=wall-54799401_63466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34</w:t>
      </w:r>
    </w:p>
    <w:p>
      <w:r>
        <w:t xml:space="preserve">Ирландцы, проводящие много времени в пабах, шутят, что свадьба отличается от похорон тем, что на вторых... Закончите фразу четырьмя словами.</w:t>
      </w:r>
    </w:p>
    <w:p>
      <w:r>
        <w:rPr>
          <w:b/>
          <w:bCs/>
        </w:rPr>
        <w:t xml:space="preserve">Ответ: </w:t>
      </w:r>
      <w:r>
        <w:t xml:space="preserve">"... на одного пьяного меньше".</w:t>
      </w:r>
    </w:p>
    <w:p>
      <w:r>
        <w:rPr>
          <w:b/>
          <w:bCs/>
        </w:rPr>
        <w:t xml:space="preserve">Зачёт: </w:t>
      </w:r>
      <w:r>
        <w:t xml:space="preserve">По смыслу четырьмя словами.</w:t>
      </w:r>
    </w:p>
    <w:p>
      <w:r>
        <w:rPr>
          <w:b/>
          <w:bCs/>
        </w:rPr>
        <w:t xml:space="preserve">Комментарий: </w:t>
      </w:r>
      <w:r>
        <w:t xml:space="preserve">По ирландским понятиям, похороны — это тоже праздник жизни, и его надлежит шумно отмечать в пабе.</w:t>
      </w:r>
    </w:p>
    <w:p>
      <w:r>
        <w:rPr>
          <w:b/>
          <w:bCs/>
        </w:rPr>
        <w:t xml:space="preserve">Источники: </w:t>
      </w:r>
      <w:r>
        <w:t xml:space="preserve">"Вокруг света", 2016, N 11. — С. 61.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35</w:t>
      </w:r>
    </w:p>
    <w:p>
      <w:r>
        <w:t xml:space="preserve">Художник и дизайнер Саша Виноградова создала серию работ, посвященных русским народным промыслам. В качестве своеобразных объемных холстов выступили ИКСЫ. Сама художница сравнивает свои творения с атрибутами необычного праздника, популярного в Мексике. Какое слово с одинаковыми гласными мы заменили ИКСОМ?</w:t>
      </w:r>
    </w:p>
    <w:p>
      <w:r>
        <w:rPr>
          <w:b/>
          <w:bCs/>
        </w:rPr>
        <w:t xml:space="preserve">Ответ: </w:t>
      </w:r>
      <w:r>
        <w:t xml:space="preserve">Череп.</w:t>
      </w:r>
    </w:p>
    <w:p>
      <w:r>
        <w:rPr>
          <w:b/>
          <w:bCs/>
        </w:rPr>
        <w:t xml:space="preserve">Комментарий: </w:t>
      </w:r>
      <w:r>
        <w:t xml:space="preserve">Виноградова на черепах изобразила мотивы русской народной росписи — хохломской, жостовской, гжели и т.д. Черепа получились похожими на традиционные расписные черепа, популярные в День мертвых в Мексике.</w:t>
      </w:r>
    </w:p>
    <w:p>
      <w:r>
        <w:rPr>
          <w:b/>
          <w:bCs/>
        </w:rPr>
        <w:t xml:space="preserve">Источники: </w:t>
      </w:r>
      <w:r>
        <w:t xml:space="preserve">1. http://www.kulturologia.ru/blogs/111113/19241/
2. http://ru.wikipedia.org/wiki/День_мёртвых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36</w:t>
      </w:r>
    </w:p>
    <w:p>
      <w:r>
        <w:t xml:space="preserve">На одной из шуточных картинок Интернета был изображен Пи-Кей Суббан — один из самых успешных афроамериканских игроков в НХЛ, отличающийся сильным броском. На картинке Суббан недоуменно задавал тренеру вопрос: "Где ОНО?".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Кольцо.</w:t>
      </w:r>
    </w:p>
    <w:p>
      <w:r>
        <w:rPr>
          <w:b/>
          <w:bCs/>
        </w:rPr>
        <w:t xml:space="preserve">Комментарий: </w:t>
      </w:r>
      <w:r>
        <w:t xml:space="preserve">Афроамериканцы больше славятся умением играть в баскетбол.</w:t>
      </w:r>
    </w:p>
    <w:p>
      <w:r>
        <w:rPr>
          <w:b/>
          <w:bCs/>
        </w:rPr>
        <w:t xml:space="preserve">Источники: </w:t>
      </w:r>
      <w:r>
        <w:t xml:space="preserve">1. https://pikabu.ru/story/sovremennyiy_khokkey_4636318
2. http://ru.wikipedia.org/wiki/Суббан,_Пи-Кей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37</w:t>
      </w:r>
    </w:p>
    <w:p>
      <w:r>
        <w:t xml:space="preserve">Один из героев сериала "Морская полиция. Спецотдел" говорит другу, что собирается сделать своей девушке предложение. Он дает собеседнику заветную коробочку и говорит: "Стань моим ИКСОМ". ИКС родился 22 сентября 2968 года. Назовите ИКСА.</w:t>
      </w:r>
    </w:p>
    <w:p>
      <w:r>
        <w:rPr>
          <w:b/>
          <w:bCs/>
        </w:rPr>
        <w:t xml:space="preserve">Ответ: </w:t>
      </w:r>
      <w:r>
        <w:t xml:space="preserve">Фродо.</w:t>
      </w:r>
    </w:p>
    <w:p>
      <w:r>
        <w:rPr>
          <w:b/>
          <w:bCs/>
        </w:rPr>
        <w:t xml:space="preserve">Комментарий: </w:t>
      </w:r>
      <w:r>
        <w:t xml:space="preserve">Герой попросил собеседника побыть его Фродо и хранить у себя кольцо какое-то время.</w:t>
      </w:r>
    </w:p>
    <w:p>
      <w:r>
        <w:rPr>
          <w:b/>
          <w:bCs/>
        </w:rPr>
        <w:t xml:space="preserve">Источники: </w:t>
      </w:r>
      <w:r>
        <w:t xml:space="preserve">1. Телесериал "Морская полиция. Спецотдел", s14e04.
2. http://ru.wikipedia.org/wiki/Фродо_Бэггинс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38</w:t>
      </w:r>
    </w:p>
    <w:p>
      <w:r>
        <w:t xml:space="preserve">Оперная сцена в шведской провинции Даларна расположена в бывшем карьере, отчего акустика там, должно быть, божественная. Название этой сцены лишь одной первой буквой — Д — отличается от названия другого сооружения. Как называется эта оперная сцена?</w:t>
      </w:r>
    </w:p>
    <w:p>
      <w:r>
        <w:rPr>
          <w:b/>
          <w:bCs/>
        </w:rPr>
        <w:t xml:space="preserve">Ответ: </w:t>
      </w:r>
      <w:r>
        <w:t xml:space="preserve">Дальгалла.</w:t>
      </w:r>
    </w:p>
    <w:p>
      <w:r>
        <w:rPr>
          <w:b/>
          <w:bCs/>
        </w:rPr>
        <w:t xml:space="preserve">Зачёт: </w:t>
      </w:r>
      <w:r>
        <w:t xml:space="preserve">Далгалла; Дальхалла; Далхалла; Dalhalla.</w:t>
      </w:r>
    </w:p>
    <w:p>
      <w:r>
        <w:rPr>
          <w:b/>
          <w:bCs/>
        </w:rPr>
        <w:t xml:space="preserve">Комментарий: </w:t>
      </w:r>
      <w:r>
        <w:t xml:space="preserve">Первые три буквы названия отсылают к самой провинции, а название в целом намекает на знаменитый небесный чертог скандинавских богов.</w:t>
      </w:r>
    </w:p>
    <w:p>
      <w:r>
        <w:rPr>
          <w:b/>
          <w:bCs/>
        </w:rPr>
        <w:t xml:space="preserve">Источники: </w:t>
      </w:r>
      <w:r>
        <w:t xml:space="preserve">http://en.wikipedia.org/wiki/Dalhalla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39</w:t>
      </w:r>
    </w:p>
    <w:p>
      <w:r>
        <w:t xml:space="preserve">Элизабет Олин, примадонна Стокгольмской оперы, в 1773 году стала первой женщиной в стране, официально получившей от короля Густава III почетное звание. Назовите это звание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Придворная певица.</w:t>
      </w:r>
    </w:p>
    <w:p>
      <w:r>
        <w:rPr>
          <w:b/>
          <w:bCs/>
        </w:rPr>
        <w:t xml:space="preserve">Комментарий: </w:t>
      </w:r>
      <w:r>
        <w:t xml:space="preserve">Собственно, Густав III и учредил это звание, хотя, конечно, по факту придворные певцы и певицы были задолго до этого.</w:t>
      </w:r>
    </w:p>
    <w:p>
      <w:r>
        <w:rPr>
          <w:b/>
          <w:bCs/>
        </w:rPr>
        <w:t xml:space="preserve">Источники: </w:t>
      </w:r>
      <w:r>
        <w:t xml:space="preserve">1. http://en.wikipedia.org/wiki/Elisabeth_Olin
2. http://en.wikipedia.org/wiki/Hovsångare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40</w:t>
      </w:r>
    </w:p>
    <w:p>
      <w:r>
        <w:t xml:space="preserve">На шуточном коллаже в одной социальной сети присутствуют три кадра из фильма "Ла-Ла Ленд", на которых у героини платья разных цветов, и флаг Польши. Назовите двухкоренным словом имя собственное, объединяющее четыре эти изображения.</w:t>
      </w:r>
    </w:p>
    <w:p>
      <w:r>
        <w:rPr>
          <w:b/>
          <w:bCs/>
        </w:rPr>
        <w:t xml:space="preserve">Ответ: </w:t>
      </w:r>
      <w:r>
        <w:t xml:space="preserve">Телепузики.</w:t>
      </w:r>
    </w:p>
    <w:p>
      <w:r>
        <w:rPr>
          <w:b/>
          <w:bCs/>
        </w:rPr>
        <w:t xml:space="preserve">Комментарий: </w:t>
      </w:r>
      <w:r>
        <w:t xml:space="preserve">"La La Land", "Tinky Winky Land", "Dipsy Land" и "Po Land".</w:t>
      </w:r>
    </w:p>
    <w:p>
      <w:r>
        <w:rPr>
          <w:b/>
          <w:bCs/>
        </w:rPr>
        <w:t xml:space="preserve">Источники: </w:t>
      </w:r>
      <w:r>
        <w:t xml:space="preserve">https://pikabu.ru/story/ugaday_shou_4784428</w:t>
      </w:r>
    </w:p>
    <w:p>
      <w:r>
        <w:rPr>
          <w:b/>
          <w:bCs/>
        </w:rPr>
        <w:t xml:space="preserve">Автор: </w:t>
      </w:r>
      <w:r>
        <w:t xml:space="preserve">Алина Рожкова</w:t>
      </w:r>
    </w:p>
    <w:p/>
    <w:p>
      <w:pPr>
        <w:pStyle w:val="Heading4"/>
      </w:pPr>
      <w:r>
        <w:t xml:space="preserve">Вопрос 41</w:t>
      </w:r>
    </w:p>
    <w:p>
      <w:r>
        <w:t xml:space="preserve">В биографическом фильме Раппапорта и Эйсымонта роль заглавного ученого сыграл Николай Черкасов, а заочного оппонента — Бруно Фрейндлих. Назовите фамилию, фигурирующую в названии этого фильма.</w:t>
      </w:r>
    </w:p>
    <w:p>
      <w:r>
        <w:rPr>
          <w:b/>
          <w:bCs/>
        </w:rPr>
        <w:t xml:space="preserve">Ответ: </w:t>
      </w:r>
      <w:r>
        <w:t xml:space="preserve">Попов.</w:t>
      </w:r>
    </w:p>
    <w:p>
      <w:r>
        <w:rPr>
          <w:b/>
          <w:bCs/>
        </w:rPr>
        <w:t xml:space="preserve">Комментарий: </w:t>
      </w:r>
      <w:r>
        <w:t xml:space="preserve">Черкасов сыграл изобретателя Александра Попова, а Бруно Фрейндлих — его конкурента в области радио Гульельмо Маркони.</w:t>
      </w:r>
    </w:p>
    <w:p>
      <w:r>
        <w:rPr>
          <w:b/>
          <w:bCs/>
        </w:rPr>
        <w:t xml:space="preserve">Источники: </w:t>
      </w:r>
      <w:r>
        <w:t xml:space="preserve">http://ru.wikipedia.org/wiki/Александр_Попов_(фильм)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42</w:t>
      </w:r>
    </w:p>
    <w:p>
      <w:r>
        <w:t xml:space="preserve">В свободное от съемок время Сильвестр Сталлоне пишет картины. На одной из своих работ Сталлоне изобразил персонажа, появившегося в первой половине XX века. Помимо самого персонажа, на картине есть щит и копье. Напишите пять букв, которые стоят перед ними.</w:t>
      </w:r>
    </w:p>
    <w:p>
      <w:r>
        <w:rPr>
          <w:b/>
          <w:bCs/>
        </w:rPr>
        <w:t xml:space="preserve">Ответ: </w:t>
      </w:r>
      <w:r>
        <w:t xml:space="preserve">Super.</w:t>
      </w:r>
    </w:p>
    <w:p>
      <w:r>
        <w:rPr>
          <w:b/>
          <w:bCs/>
        </w:rPr>
        <w:t xml:space="preserve">Зачёт: </w:t>
      </w:r>
      <w:r>
        <w:t xml:space="preserve">Супер.</w:t>
      </w:r>
    </w:p>
    <w:p>
      <w:r>
        <w:rPr>
          <w:b/>
          <w:bCs/>
        </w:rPr>
        <w:t xml:space="preserve">Комментарий: </w:t>
      </w:r>
      <w:r>
        <w:t xml:space="preserve">Сталлоне изобразил Супермена, который впервые появился в 1938 году. Он подписал портрет "super♂", немного изменив тем самым имя героя. Символ, называемый "щит и копье Марса", используется для обозначения мужчины — по-английски "man".</w:t>
      </w:r>
    </w:p>
    <w:p>
      <w:r>
        <w:rPr>
          <w:b/>
          <w:bCs/>
        </w:rPr>
        <w:t xml:space="preserve">Источники: </w:t>
      </w:r>
      <w:r>
        <w:t xml:space="preserve">1. http://xpomov.livejournal.com/73490.html
2. http://ru.wikipedia.org/wiki/Символы_гендера</w:t>
      </w:r>
    </w:p>
    <w:p>
      <w:r>
        <w:rPr>
          <w:b/>
          <w:bCs/>
        </w:rPr>
        <w:t xml:space="preserve">Автор: </w:t>
      </w:r>
      <w:r>
        <w:t xml:space="preserve">Мария Клименко</w:t>
      </w:r>
    </w:p>
    <w:p/>
    <w:p>
      <w:pPr>
        <w:pStyle w:val="Heading4"/>
      </w:pPr>
      <w:r>
        <w:t xml:space="preserve">Вопрос 43</w:t>
      </w:r>
    </w:p>
    <w:p>
      <w:r>
        <w:t xml:space="preserve">По легенде, аббатство на этом гористом острове было основано, когда архангел постучал перстом по голове епископу ОбЕру. Виктор Гюго назвал этот остров "пирамидой в океане". Назовите его, использовав два дефиса.</w:t>
      </w:r>
    </w:p>
    <w:p>
      <w:r>
        <w:rPr>
          <w:b/>
          <w:bCs/>
        </w:rPr>
        <w:t xml:space="preserve">Ответ: </w:t>
      </w:r>
      <w:r>
        <w:t xml:space="preserve">Мон-Сен-Мишель.</w:t>
      </w:r>
    </w:p>
    <w:p>
      <w:r>
        <w:rPr>
          <w:b/>
          <w:bCs/>
        </w:rPr>
        <w:t xml:space="preserve">Комментарий: </w:t>
      </w:r>
      <w:r>
        <w:t xml:space="preserve">Аббатство было сооружено на острове. Святой Михаил епископу Оберу не только постучал пальцем по лбу, но и прожег рясу мечом, так что, видимо, у епископа другого выхода не было. Аббатство Мон-Сен-Мишель как туристическая достопримечательность уступает во Франции лишь Эйфелевой башне и Версалю.</w:t>
      </w:r>
    </w:p>
    <w:p>
      <w:r>
        <w:rPr>
          <w:b/>
          <w:bCs/>
        </w:rPr>
        <w:t xml:space="preserve">Источники: </w:t>
      </w:r>
      <w:r>
        <w:t xml:space="preserve">1. http://www.gorodamira.biz/goroda/122-mon-sen-mishel-gorod-piramida-v-okeane.html
2. http://ru.wikipedia.org/wiki/Мон-Сен-Мишель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44</w:t>
      </w:r>
    </w:p>
    <w:p>
      <w:r>
        <w:t xml:space="preserve">В романе Лю Цысиня "Задача трех тел" одному из персонажей во время "культурной революции" вменяют в вину то, что он добавил в вводный курс физики... Что именно?</w:t>
      </w:r>
    </w:p>
    <w:p>
      <w:r>
        <w:rPr>
          <w:b/>
          <w:bCs/>
        </w:rPr>
        <w:t xml:space="preserve">Ответ: </w:t>
      </w:r>
      <w:r>
        <w:t xml:space="preserve">Теорию относительности.</w:t>
      </w:r>
    </w:p>
    <w:p>
      <w:r>
        <w:rPr>
          <w:b/>
          <w:bCs/>
        </w:rPr>
        <w:t xml:space="preserve">Зачёт: </w:t>
      </w:r>
      <w:r>
        <w:t xml:space="preserve">ОТО; СТО; общую теорию относительности; специальную теорию
относительности.</w:t>
      </w:r>
    </w:p>
    <w:p>
      <w:r>
        <w:rPr>
          <w:b/>
          <w:bCs/>
        </w:rPr>
        <w:t xml:space="preserve">Комментарий: </w:t>
      </w:r>
      <w:r>
        <w:t xml:space="preserve">По сути, вменяют в вину ТО. ТО — сокращенное название теории относительности.</w:t>
      </w:r>
    </w:p>
    <w:p>
      <w:r>
        <w:rPr>
          <w:b/>
          <w:bCs/>
        </w:rPr>
        <w:t xml:space="preserve">Источники: </w:t>
      </w:r>
      <w:r>
        <w:t xml:space="preserve">Лю Цысинь. Задача трех тел. http://flibusta.is/b/503930/read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p/>
    <w:p>
      <w:pPr>
        <w:pStyle w:val="Heading4"/>
      </w:pPr>
      <w:r>
        <w:t xml:space="preserve">Вопрос 45</w:t>
      </w:r>
    </w:p>
    <w:p>
      <w:r>
        <w:t xml:space="preserve">На самом деле выставленный большой палец для гладиатора всегда означал смерть, а жизнь даровал совсем другой жест. Какое слово во множественном числе фигурирует в объяснении этого другого жеста?</w:t>
      </w:r>
    </w:p>
    <w:p>
      <w:r>
        <w:rPr>
          <w:b/>
          <w:bCs/>
        </w:rPr>
        <w:t xml:space="preserve">Ответ: </w:t>
      </w:r>
      <w:r>
        <w:t xml:space="preserve">Ножны.</w:t>
      </w:r>
    </w:p>
    <w:p>
      <w:r>
        <w:rPr>
          <w:b/>
          <w:bCs/>
        </w:rPr>
        <w:t xml:space="preserve">Комментарий: </w:t>
      </w:r>
      <w:r>
        <w:t xml:space="preserve">Большой палец, зажатый в кулак, означал "Меч — в ножны", т.е. даровал жизнь гладиатору.</w:t>
      </w:r>
    </w:p>
    <w:p>
      <w:r>
        <w:rPr>
          <w:b/>
          <w:bCs/>
        </w:rPr>
        <w:t xml:space="preserve">Источники: </w:t>
      </w:r>
      <w:r>
        <w:t xml:space="preserve">Журнал "Дилетант", 2016, N 11. — С.37.</w:t>
      </w:r>
    </w:p>
    <w:p>
      <w:r>
        <w:rPr>
          <w:b/>
          <w:bCs/>
        </w:rPr>
        <w:t xml:space="preserve">Автор: </w:t>
      </w:r>
      <w:r>
        <w:t xml:space="preserve">Дмитрий Некрылов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6d5c20a5dfe98c91d516e37099ad9fb5717dbe4.jpg"/><Relationship Id="rId8" Type="http://schemas.openxmlformats.org/officeDocument/2006/relationships/image" Target="media/d292060e9cdf22368afe287ef1203502a7cb3f6e.jpg"/><Relationship Id="rId9" Type="http://schemas.openxmlformats.org/officeDocument/2006/relationships/image" Target="media/71cd583b4759d5386eca2f28256d3d3cb0de078d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2026-11-04T01:41:46.013Z</dcterms:created>
  <dcterms:modified xsi:type="dcterms:W3CDTF">2026-11-04T01:41:46.013Z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