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КРАФТ №1</w:t>
      </w:r>
    </w:p>
    <w:p>
      <w:r>
        <w:rPr>
          <w:b/>
          <w:bCs/>
        </w:rPr>
        <w:t xml:space="preserve">Редакторы: </w:t>
      </w:r>
      <w:r>
        <w:t xml:space="preserve">Алексей Полевой, Денис Рыбачук, Михаил Савченков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Михаил Савченков</w:t>
      </w:r>
    </w:p>
    <w:p>
      <w:r>
        <w:t xml:space="preserve">Редактор благодарит за тестирование и ценные замечания сообщество редакторов Крафт в лице: Максима Ереме́ева, Михаила Ивано́ва, Андрея Остро́вского, Алексея Полево́го, Александра Рожде́ствина, Дениса Рыбачука́ и Аси Само́йловой. 
А также Диану Аге́йченкову, Варвару Капиту́льскую, Никиту Косенко́ва, Семена Попо́ва, Тимура Трубаче́ева, Эльмана Талы́бова и свою команду «Мир».</w:t>
      </w:r>
    </w:p>
    <w:p/>
    <w:p>
      <w:pPr>
        <w:pStyle w:val="Heading4"/>
      </w:pPr>
      <w:r>
        <w:t xml:space="preserve">Вопрос 1</w:t>
      </w:r>
    </w:p>
    <w:p>
      <w:r>
        <w:t xml:space="preserve">Указание ведущему: обратите внимание, что в тексте вопроса говорится: «проданных НЕ наручных часов».
Cписок самых дорогих проданных не наручных часов начинается с НЕГО.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яйцо Фаберже.</w:t>
      </w:r>
    </w:p>
    <w:p>
      <w:r>
        <w:rPr>
          <w:b/>
          <w:bCs/>
        </w:rPr>
        <w:t xml:space="preserve">Зачёт: </w:t>
      </w:r>
      <w:r>
        <w:t xml:space="preserve">яйцо Ротшильда.</w:t>
      </w:r>
    </w:p>
    <w:p>
      <w:r>
        <w:rPr>
          <w:b/>
          <w:bCs/>
        </w:rPr>
        <w:t xml:space="preserve">Комментарий: </w:t>
      </w:r>
      <w:r>
        <w:t xml:space="preserve">в 2007 году яйцо Фаберже, сделанное для Ротшильда, продали за 13,5 миллионов евро. Это, по сути, часы с кукушкой. Каждый час из яйца выскакивает петушок, украшенный бриллиантами, бьёт крыльями и кукарекает.</w:t>
      </w:r>
    </w:p>
    <w:p>
      <w:r>
        <w:rPr>
          <w:b/>
          <w:bCs/>
        </w:rPr>
        <w:t xml:space="preserve">Источники: </w:t>
      </w:r>
      <w:r>
        <w:t xml:space="preserve">https://www.catawiki.com/en/stories/5127-top-5-most-expensive-clocks-ever-sold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2</w:t>
      </w:r>
    </w:p>
    <w:p>
      <w:r>
        <w:t xml:space="preserve">Адъютант вспыльчивого графа де Ста́йра каждый раз перед тем, как произнести это слово, вставал и отходил на безопасное расстояние. Напишите это короткое слово.</w:t>
      </w:r>
    </w:p>
    <w:p>
      <w:r>
        <w:rPr>
          <w:b/>
          <w:bCs/>
        </w:rPr>
        <w:t xml:space="preserve">Ответ: </w:t>
      </w:r>
      <w:r>
        <w:t xml:space="preserve">мат.</w:t>
      </w:r>
    </w:p>
    <w:p>
      <w:r>
        <w:rPr>
          <w:b/>
          <w:bCs/>
        </w:rPr>
        <w:t xml:space="preserve">Зачёт: </w:t>
      </w:r>
      <w:r>
        <w:t xml:space="preserve">mate.</w:t>
      </w:r>
    </w:p>
    <w:p>
      <w:r>
        <w:rPr>
          <w:b/>
          <w:bCs/>
        </w:rPr>
        <w:t xml:space="preserve">Комментарий: </w:t>
      </w:r>
      <w:r>
        <w:t xml:space="preserve">проиграв в шахматы, граф де Стайр мог запустить в своего партнёра первым, что попалось под руку. Поэтому его адъютант объявлял мат из самого дальнего угла комнаты.</w:t>
      </w:r>
    </w:p>
    <w:p>
      <w:r>
        <w:rPr>
          <w:b/>
          <w:bCs/>
        </w:rPr>
        <w:t xml:space="preserve">Источники: </w:t>
      </w:r>
      <w:r>
        <w:t xml:space="preserve">А. Котов, В шутку и всерьёз.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3</w:t>
      </w:r>
    </w:p>
    <w:p>
      <w:r>
        <w:t xml:space="preserve">Оскорбления в книгах Пе́лама Гре́нвилла Вудха́уcа очень сильно выразительны: например, «бесхребе́тное ОНО». Назовите ЕГО одним-единственным термином.</w:t>
      </w:r>
    </w:p>
    <w:p>
      <w:r>
        <w:rPr>
          <w:b/>
          <w:bCs/>
        </w:rPr>
        <w:t xml:space="preserve">Ответ: </w:t>
      </w:r>
      <w:r>
        <w:t xml:space="preserve">беспозвоночное.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бесхребетное беспозвоночное — это тавтологичная фраза, которая больше выражает эмоции, чем описывает суть. Парочку тавтологий мы намеренно допустили в тексте вопроса. Плюс к этому даже двойное имя писателя – по сути тавтология.</w:t>
      </w:r>
    </w:p>
    <w:p>
      <w:r>
        <w:rPr>
          <w:b/>
          <w:bCs/>
        </w:rPr>
        <w:t xml:space="preserve">Источники: </w:t>
      </w:r>
      <w:r>
        <w:t xml:space="preserve">1. http://soupsong.com/swodehou.html
2. https://ru.wikipedia.org/wiki/Беспозвоночные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4</w:t>
      </w:r>
    </w:p>
    <w:p>
      <w:r>
        <w:t xml:space="preserve">Автор этого вопроса - Михаил Савченко́в.
И ползут валентинки, как рой клопов,
В телефонные будки, на почты, всюду…
Какое слово мы заменили словом «валентинки» в стихотворении советского поэта Эдуарда Аса́дова?</w:t>
      </w:r>
    </w:p>
    <w:p>
      <w:r>
        <w:rPr>
          <w:b/>
          <w:bCs/>
        </w:rPr>
        <w:t xml:space="preserve">Ответ: </w:t>
      </w:r>
      <w:r>
        <w:t xml:space="preserve">анонимки.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СССР были распространены анонимные доносы. В отличие от них авторство этого вопроса и авторство стихотворения прямо указаны в вопросе. Замена на слова «валентинки» во-первых подсказывает форму оригинального слова, а во-вторых валентинки зачастую бывают анонимными.</w:t>
      </w:r>
    </w:p>
    <w:p>
      <w:r>
        <w:rPr>
          <w:b/>
          <w:bCs/>
        </w:rPr>
        <w:t xml:space="preserve">Источники: </w:t>
      </w:r>
      <w:r>
        <w:t xml:space="preserve">http://asadove.ru/klevetniki/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5</w:t>
      </w:r>
    </w:p>
    <w:p>
      <w:r>
        <w:t xml:space="preserve">Умирая, Пушкин сказал, глядя на НИХ: «Прощайте, друзья». Если бы это происходило сейчас, то рядом с Пушкиным могли бы быть Билли и Ла́несунд.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книжные шкафы.</w:t>
      </w:r>
    </w:p>
    <w:p>
      <w:r>
        <w:rPr>
          <w:b/>
          <w:bCs/>
        </w:rPr>
        <w:t xml:space="preserve">Зачёт: </w:t>
      </w:r>
      <w:r>
        <w:t xml:space="preserve">по слову «книги» и любому предмету мебели, который выполняет функцию книжного шкафа, например, «полка», «стеллаж», «этажерка».</w:t>
      </w:r>
    </w:p>
    <w:p>
      <w:r>
        <w:rPr>
          <w:b/>
          <w:bCs/>
        </w:rPr>
        <w:t xml:space="preserve">Комментарий: </w:t>
      </w:r>
      <w:r>
        <w:t xml:space="preserve">Пушкин, обращался к книгам, которые стояли на его книжных шкафах. Билли и Ла́несунд – названия книжных шкафов в Икее.</w:t>
      </w:r>
    </w:p>
    <w:p>
      <w:r>
        <w:rPr>
          <w:b/>
          <w:bCs/>
        </w:rPr>
        <w:t xml:space="preserve">Источники: </w:t>
      </w:r>
      <w:r>
        <w:t xml:space="preserve">1. http://rusk.ru/st.php?idar=800149
2. https://www.ikea.com/gb/en/cat/bookcases-10382/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6</w:t>
      </w:r>
    </w:p>
    <w:p>
      <w:r>
        <w:t xml:space="preserve">Внимание, слово ИКС в вопросе заменяет другое слово. Покупатели книги «Как сохранить свои волосы?» находили в ней ИКС. Как называется ИКС, в котором вы легко можете найти книгу «Как сохранить свои волосы?».</w:t>
      </w:r>
    </w:p>
    <w:p>
      <w:r>
        <w:rPr>
          <w:b/>
          <w:bCs/>
        </w:rPr>
        <w:t xml:space="preserve">Ответ: </w:t>
      </w:r>
      <w:r>
        <w:t xml:space="preserve">Крафт.</w:t>
      </w:r>
    </w:p>
    <w:p>
      <w:r>
        <w:rPr>
          <w:b/>
          <w:bCs/>
        </w:rPr>
        <w:t xml:space="preserve">Зачёт: </w:t>
      </w:r>
      <w:r>
        <w:t xml:space="preserve">Крафт №1 (по слову «Крафт»).</w:t>
      </w:r>
    </w:p>
    <w:p>
      <w:r>
        <w:rPr>
          <w:b/>
          <w:bCs/>
        </w:rPr>
        <w:t xml:space="preserve">Комментарий: </w:t>
      </w:r>
      <w:r>
        <w:t xml:space="preserve">книга «Как сохранить свои волосы» — это книга-розыгрыш. Вместо советов на тему, как избежать выпадения волос, в книге был просто целлофановый пакет, в котором покупатели книги могли сохранить свои выпавшие волосы. Пакет вопросов, в котором легко найти эту книгу называется «Крафт», и вы его играете прямо сейчас.</w:t>
      </w:r>
    </w:p>
    <w:p>
      <w:r>
        <w:rPr>
          <w:b/>
          <w:bCs/>
        </w:rPr>
        <w:t xml:space="preserve">Источники: </w:t>
      </w:r>
      <w:r>
        <w:t xml:space="preserve">Ю. Щербинина, Книга как иллюзия.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материал: [</w:t>
      </w:r>
    </w:p>
    <w:p>
      <w:r>
        <w:t xml:space="preserve">полубатечный</w:t>
      </w:r>
    </w:p>
    <w:p>
      <w:r>
        <w:t xml:space="preserve">]</w:t>
      </w:r>
    </w:p>
    <w:p>
      <w:r>
        <w:t xml:space="preserve">На Руси внебрачного ребёнка, чей отец был неизвестен, называли по́луба́течный. Какие четыре буквы мы заменили буквами ПОЛУ?</w:t>
      </w:r>
    </w:p>
    <w:p>
      <w:r>
        <w:rPr>
          <w:b/>
          <w:bCs/>
        </w:rPr>
        <w:t xml:space="preserve">Ответ: </w:t>
      </w:r>
      <w:r>
        <w:t xml:space="preserve">семи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отцом такого ребёнка мог быть кто угодно - как будто у него было семь (то есть много) бать. В переводе с английского «semi» означает «полу». Например, слово semilegitimate дословно переводится как «полулегитимный». Полулегитимными наследниками, к примеру, могут называть незаконнорожденных детей.</w:t>
      </w:r>
    </w:p>
    <w:p>
      <w:r>
        <w:rPr>
          <w:b/>
          <w:bCs/>
        </w:rPr>
        <w:t xml:space="preserve">Источники: </w:t>
      </w:r>
      <w:r>
        <w:t xml:space="preserve">1. https://www.booksite.ru/fulltext/dal/01/1542.htm
2. https://under-these-restless-skies.blogspot.com/2013/09/henry-fitzroy.html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8</w:t>
      </w:r>
    </w:p>
    <w:p>
      <w:r>
        <w:t xml:space="preserve">Во многих языках этот продукт называют двумя словами с упоминанием материала. Япония является исключением - там этот продукт называют «весенний дождь». Назовите этот продукт.</w:t>
      </w:r>
    </w:p>
    <w:p>
      <w:r>
        <w:rPr>
          <w:b/>
          <w:bCs/>
        </w:rPr>
        <w:t xml:space="preserve">Ответ: </w:t>
      </w:r>
      <w:r>
        <w:t xml:space="preserve">стеклянная лапша.</w:t>
      </w:r>
    </w:p>
    <w:p>
      <w:r>
        <w:rPr>
          <w:b/>
          <w:bCs/>
        </w:rPr>
        <w:t xml:space="preserve">Зачёт: </w:t>
      </w:r>
      <w:r>
        <w:t xml:space="preserve">целлофановая лапша, крахмальная лапша, фунчоза, харусамэ.</w:t>
      </w:r>
    </w:p>
    <w:p>
      <w:r>
        <w:rPr>
          <w:b/>
          <w:bCs/>
        </w:rPr>
        <w:t xml:space="preserve">Комментарий: </w:t>
      </w:r>
      <w:r>
        <w:t xml:space="preserve">Японцы называют стеклянную лапшу харусамэ, что дословно переводится как «весенний дождь». Похоже. Слово «стеклянный», кстати, тоже является исключением.</w:t>
      </w:r>
    </w:p>
    <w:p>
      <w:r>
        <w:rPr>
          <w:b/>
          <w:bCs/>
        </w:rPr>
        <w:t xml:space="preserve">Источники: </w:t>
      </w:r>
      <w:r>
        <w:t xml:space="preserve">1. https://ru.wikipedia.org/wiki/Фунчоза
2. https://en.wikipedia.org/wiki/Glass_noodles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9</w:t>
      </w:r>
    </w:p>
    <w:p>
      <w:r>
        <w:t xml:space="preserve">Фильм «Па́нчо Ви́лья возвращается» — это ПРОПУСК-вестерн. Фильм «Поселенцы» об истреблении индейцев находится в Википедии в категории “вестерны ПРОПУСК”. Восстановите любой из пропусков, отличающихся капитализацией.</w:t>
      </w:r>
    </w:p>
    <w:p>
      <w:r>
        <w:rPr>
          <w:b/>
          <w:bCs/>
        </w:rPr>
        <w:t xml:space="preserve">Ответ: </w:t>
      </w:r>
      <w:r>
        <w:t xml:space="preserve">Чили</w:t>
      </w:r>
    </w:p>
    <w:p>
      <w:r>
        <w:rPr>
          <w:b/>
          <w:bCs/>
        </w:rPr>
        <w:t xml:space="preserve">Зачёт: </w:t>
      </w:r>
      <w:r>
        <w:t xml:space="preserve">чили</w:t>
      </w:r>
    </w:p>
    <w:p>
      <w:r>
        <w:rPr>
          <w:b/>
          <w:bCs/>
        </w:rPr>
        <w:t xml:space="preserve">Комментарий: </w:t>
      </w:r>
      <w:r>
        <w:t xml:space="preserve">Панчо Вилья – мексиканский революционер начала 20 века. Мексиканские вестерны по аналогии со спагетти-вестернами иногда называют чили-вестернами, потому что чили – знаменитое блюдо мексиканской кухни. Чилийский вестерн «Поселенцы» поднимает тему геноцида селькнамов – индейского народа, жившего на территории Чили.</w:t>
      </w:r>
    </w:p>
    <w:p>
      <w:r>
        <w:rPr>
          <w:b/>
          <w:bCs/>
        </w:rPr>
        <w:t xml:space="preserve">Источники: </w:t>
      </w:r>
      <w:r>
        <w:t xml:space="preserve">1. https://en.wikipedia.org/wiki/List_of_Western_subgenres
2. https://www.kinopoisk.ru/lists/movies/genre--western/country--17/
3. https://en.wikipedia.org/wiki/Category:Chilean_Western_(genre)_films
4. https://theplaylist.net/the-settlers-is-a-scorching-western-that-examines-chiles-blood-soaked-national-myth-cannes-review-20230522/
5. https://ru.wikipedia.org/wiki/Категория:Вестерны_по_странам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материал: [</w:t>
      </w:r>
    </w:p>
    <w:p>
      <w:r>
        <w:t xml:space="preserve">святой Патсик</w:t>
      </w:r>
    </w:p>
    <w:p>
      <w:r>
        <w:t xml:space="preserve">]</w:t>
      </w:r>
    </w:p>
    <w:p>
      <w:r>
        <w:t xml:space="preserve">Узнав один факт, автор вопроса пошутил, что существовал и святой Па́тсик. Ответьте точно, какое деяние автор приписал святому Па́тсику.</w:t>
      </w:r>
    </w:p>
    <w:p>
      <w:r>
        <w:rPr>
          <w:b/>
          <w:bCs/>
        </w:rPr>
        <w:t xml:space="preserve">Ответ: </w:t>
      </w:r>
      <w:r>
        <w:t xml:space="preserve">избавление Исландии от змей.</w:t>
      </w:r>
    </w:p>
    <w:p>
      <w:r>
        <w:rPr>
          <w:b/>
          <w:bCs/>
        </w:rPr>
        <w:t xml:space="preserve">Зачёт: </w:t>
      </w:r>
      <w:r>
        <w:t xml:space="preserve">по упоминанию Исландии, змей, а также изгнания змей или отсутствия змей.</w:t>
      </w:r>
    </w:p>
    <w:p>
      <w:r>
        <w:rPr>
          <w:b/>
          <w:bCs/>
        </w:rPr>
        <w:t xml:space="preserve">Комментарий: </w:t>
      </w:r>
      <w:r>
        <w:t xml:space="preserve">Автор прочитал факт, что есть только две страны, в которых нет змей – это Ирландия и Исландия. Святой Патрик изгнал змей из Ирландии. Автор вопроса предположил, что из Исландии змей играл святой Патсик, ведь Исландия – это Ирландия с буквой С вместо буквы Р, а святой Патсик – это святой Патрик с буквой С вместо буквы Р.</w:t>
      </w:r>
    </w:p>
    <w:p>
      <w:r>
        <w:rPr>
          <w:b/>
          <w:bCs/>
        </w:rPr>
        <w:t xml:space="preserve">Источники: </w:t>
      </w:r>
      <w:r>
        <w:t xml:space="preserve">https://dzen.ru/a/YTJzQnkW5wBqLu1P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11</w:t>
      </w:r>
    </w:p>
    <w:p>
      <w:r>
        <w:t xml:space="preserve">В начале 19 века сэр Джордж Ке́йли создал пла́нер. Рассказывают, что в первый испытательный полёт Ке́йли отправил управлять планером крысу. Какое слово мужского рода мы заменили словом крыса?</w:t>
      </w:r>
    </w:p>
    <w:p>
      <w:r>
        <w:rPr>
          <w:b/>
          <w:bCs/>
        </w:rPr>
        <w:t xml:space="preserve">Ответ: </w:t>
      </w:r>
      <w:r>
        <w:t xml:space="preserve">кучер.</w:t>
      </w:r>
    </w:p>
    <w:p>
      <w:r>
        <w:rPr>
          <w:b/>
          <w:bCs/>
        </w:rPr>
        <w:t xml:space="preserve">Комментарий: </w:t>
      </w:r>
      <w:r>
        <w:t xml:space="preserve">По распространённой версии, первым пассажиром планера стал не сам Кейли, а его кучер. После приземления он заявил: «Пожалуйста, скажите сэру Джорджу, что я увольняюсь. Меня нанимали водить кареты, а не летать по воздуху!»</w:t>
      </w:r>
    </w:p>
    <w:p>
      <w:r>
        <w:rPr>
          <w:b/>
          <w:bCs/>
        </w:rPr>
        <w:t xml:space="preserve">Источники: </w:t>
      </w:r>
      <w:r>
        <w:t xml:space="preserve">1)	https://en.wikipedia.org/wiki/George_Cayley
2)	https://www.historic-uk.com/HistoryUK/HistoryofBritain/Sir-George-Cayley/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12</w:t>
      </w:r>
    </w:p>
    <w:p>
      <w:r>
        <w:t xml:space="preserve">Григорий Авро́рин - авангардный нойз-музыкант. Один его музыкальный альбом представлял собой пузырёк пе́рекиси водорода. Cлушателям этого альбома несколько дней запрещалось ДЕЛАТЬ ЭТО, после чего нужно было воспользоваться перекисью. Ответьте двумя словами, что такое ДЕЛАТЬ ЭТО.</w:t>
      </w:r>
    </w:p>
    <w:p>
      <w:r>
        <w:rPr>
          <w:b/>
          <w:bCs/>
        </w:rPr>
        <w:t xml:space="preserve">Ответ: </w:t>
      </w:r>
      <w:r>
        <w:t xml:space="preserve">мыть уши.</w:t>
      </w:r>
    </w:p>
    <w:p>
      <w:r>
        <w:rPr>
          <w:b/>
          <w:bCs/>
        </w:rPr>
        <w:t xml:space="preserve">Зачёт: </w:t>
      </w:r>
      <w:r>
        <w:t xml:space="preserve">не мыть уши, чистить уши (и любые синонимичные ответы).</w:t>
      </w:r>
    </w:p>
    <w:p>
      <w:r>
        <w:rPr>
          <w:b/>
          <w:bCs/>
        </w:rPr>
        <w:t xml:space="preserve">Комментарий: </w:t>
      </w:r>
      <w:r>
        <w:t xml:space="preserve">По задумке Аврорина перекись водорода должна была с шипением начать растворять то, что накопилось в ушах слушателя за это время. Для музыкантов в жанре нойз (то есть шум) это тоже музыка.</w:t>
      </w:r>
    </w:p>
    <w:p>
      <w:r>
        <w:rPr>
          <w:b/>
          <w:bCs/>
        </w:rPr>
        <w:t xml:space="preserve">Источники: </w:t>
      </w:r>
      <w:r>
        <w:t xml:space="preserve">https://knife.media/avrorin/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Алексей Полевой, Денис Рыбачук</w:t>
      </w:r>
    </w:p>
    <w:p>
      <w:r>
        <w:t xml:space="preserve">Редакторы: Алексей Полевой и Денис Рыбачук. 
Редакторы благодарят за тестирование и ценные замечания сообщество редакторов Крафт в лице: Максима Ереме́ева, Михаила Ивано́ва, Андрея Остро́вского, Алексея Полево́го, Александра Рожде́ствина, Дениса Рыбачука́ и Аси Само́йловой. 
А также Дмитрия Богда́нова, Антона Тахта́рова и Тимура Юшко́.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95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Заполните пропуск на раздаточном материале.</w:t>
      </w:r>
    </w:p>
    <w:p>
      <w:r>
        <w:rPr>
          <w:b/>
          <w:bCs/>
        </w:rPr>
        <w:t xml:space="preserve">Ответ: </w:t>
      </w:r>
      <w:r>
        <w:t xml:space="preserve">Ноги вверх.</w:t>
      </w:r>
    </w:p>
    <w:p>
      <w:r>
        <w:rPr>
          <w:b/>
          <w:bCs/>
        </w:rPr>
        <w:t xml:space="preserve">Зачёт: </w:t>
      </w:r>
      <w:r>
        <w:t xml:space="preserve">Поднять ноги.</w:t>
      </w:r>
    </w:p>
    <w:p>
      <w:r>
        <w:rPr>
          <w:b/>
          <w:bCs/>
        </w:rPr>
        <w:t xml:space="preserve">Комментарий: </w:t>
      </w:r>
      <w:r>
        <w:t xml:space="preserve">этот фантасмагорический сюжет из советского диафильма о похождениях Котовского. Он наводит револьвер на богача, и требует его поднять ноги, чтоб лишить возможности нажать на сигнализацию. Пропуск на раздаточном материале – вверх ногами.</w:t>
      </w:r>
    </w:p>
    <w:p>
      <w:r>
        <w:rPr>
          <w:b/>
          <w:bCs/>
        </w:rPr>
        <w:t xml:space="preserve">Источники: </w:t>
      </w:r>
      <w:r>
        <w:t xml:space="preserve">https://diafilmy.su/3818-grigoriy-kotovskiy.html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14</w:t>
      </w:r>
    </w:p>
    <w:p>
      <w:r>
        <w:t xml:space="preserve">Когда в детстве Уолтер Фримен хулиганил, то отец бил его кожаным кнутом за то, что был плохим сыном. Какие два слова в вопросе мы заменили?</w:t>
      </w:r>
    </w:p>
    <w:p>
      <w:r>
        <w:rPr>
          <w:b/>
          <w:bCs/>
        </w:rPr>
        <w:t xml:space="preserve">Ответ: </w:t>
      </w:r>
      <w:r>
        <w:t xml:space="preserve">себя, отцом.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воспитательные методы в семье будущего американского врача, практиковавшего лоботомию, были достаточно необычными.</w:t>
      </w:r>
    </w:p>
    <w:p>
      <w:r>
        <w:rPr>
          <w:b/>
          <w:bCs/>
        </w:rPr>
        <w:t xml:space="preserve">Источники: </w:t>
      </w:r>
      <w:r>
        <w:t xml:space="preserve">1. https://picturehistory.livejournal.com/10642505.html
2. https://www.iheart.com/podcast/105-behind-the-bastards-29236323/episode/part-one-the-bastard-who-invented-52193639/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15</w:t>
      </w:r>
    </w:p>
    <w:p>
      <w:r>
        <w:t xml:space="preserve">Из подарка зоолога Рольфа Бломберга его знакомые сделали детскую кроватку. Откуда Бломберг привёз этот подарок?</w:t>
      </w:r>
    </w:p>
    <w:p>
      <w:r>
        <w:rPr>
          <w:b/>
          <w:bCs/>
        </w:rPr>
        <w:t xml:space="preserve">Ответ: </w:t>
      </w:r>
      <w:r>
        <w:t xml:space="preserve">с Галапагосских островов.</w:t>
      </w:r>
    </w:p>
    <w:p>
      <w:r>
        <w:rPr>
          <w:b/>
          <w:bCs/>
        </w:rPr>
        <w:t xml:space="preserve">Зачёт: </w:t>
      </w:r>
      <w:r>
        <w:t xml:space="preserve">по упоминанию Галапагосов.</w:t>
      </w:r>
    </w:p>
    <w:p>
      <w:r>
        <w:rPr>
          <w:b/>
          <w:bCs/>
        </w:rPr>
        <w:t xml:space="preserve">Комментарий: </w:t>
      </w:r>
      <w:r>
        <w:t xml:space="preserve">на одном из островов Бломберг нашёл панцирь гигантской черепахи. Его форма отлично подошла для люльки кровати.</w:t>
      </w:r>
    </w:p>
    <w:p>
      <w:r>
        <w:rPr>
          <w:b/>
          <w:bCs/>
        </w:rPr>
        <w:t xml:space="preserve">Источники: </w:t>
      </w:r>
      <w:r>
        <w:t xml:space="preserve">Бломберг Р. Змеи-гиганты и страшные ящеры.
https://litlife.club/books/185323/read?page=2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16</w:t>
      </w:r>
    </w:p>
    <w:p>
      <w:r>
        <w:t xml:space="preserve">В Георгианскую эпоху в Британии появилась традиция ездить на морские курорты. В такую поездку женщины брали льняную рубашку для купания, а некоторые мужчины к поездке покупали АЛЬФУ. В «АЛЬФЕ» происходит часть действия известного британского романа. Ответьте двумя словами, что такое АЛЬФА.</w:t>
      </w:r>
    </w:p>
    <w:p>
      <w:r>
        <w:rPr>
          <w:b/>
          <w:bCs/>
        </w:rPr>
        <w:t xml:space="preserve">Ответ: </w:t>
      </w:r>
      <w:r>
        <w:t xml:space="preserve">подзорная труба.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купания происходили следующим образом: в море въезжала купальная будка, откуда купальщики заходили в воду. Мокрая льняная рубашка обтягивала тело, поэтому многие джентльмены под видом рассматривания кораблей, горизонта и птиц, могли посмотреть и еще кое-куда. Ну, то есть на кое-кого. В «Острове сокровищ» (действие которого тоже происходит в Георгианскую эпоху) упоминается таверна Джона Сильвера «Подзорная труба», где набирают команду для путешествия на «Эспаньоле», а также гора Подзорная труба.</w:t>
      </w:r>
    </w:p>
    <w:p>
      <w:r>
        <w:rPr>
          <w:b/>
          <w:bCs/>
        </w:rPr>
        <w:t xml:space="preserve">Источники: </w:t>
      </w:r>
      <w:r>
        <w:t xml:space="preserve">1. The English Heritage Podcast. Episode 174 – A history of the Great British seaside resort https://podcasts.apple.com/gb/podcast/episode-174-a-history-of-the-great-british-seaside-resort/id1156861002?i=1000571415030, с 14:00
2. Р. Л. Стивенсон. Остров Сокровищ. https://онлайн-читать.рф/стивенсон-остров-сокровищ/8</w:t>
      </w:r>
    </w:p>
    <w:p>
      <w:r>
        <w:rPr>
          <w:b/>
          <w:bCs/>
        </w:rPr>
        <w:t xml:space="preserve">Автор: </w:t>
      </w:r>
      <w:r>
        <w:t xml:space="preserve">Кира Полевая</w:t>
      </w:r>
    </w:p>
    <w:p/>
    <w:p>
      <w:pPr>
        <w:pStyle w:val="Heading4"/>
      </w:pPr>
      <w:r>
        <w:t xml:space="preserve">Вопрос 17</w:t>
      </w:r>
    </w:p>
    <w:p>
      <w:r>
        <w:t xml:space="preserve">[Ведущему: прочитать «и/или» как «и или» и никак не обозначать наличие слэша в тексте.]
В вопросе ИКС – замена. В начале двадцатого века слово «ИКС» употреблялось в Англии как эвфемизм для обозначения презерватива. Известный человек один раз забыл свой ИКС в такси, а потом смог его найти на eBay [и бэй]. Напишите псевдоним этого человека по-русски и/или по-английски.</w:t>
      </w:r>
    </w:p>
    <w:p>
      <w:r>
        <w:rPr>
          <w:b/>
          <w:bCs/>
        </w:rPr>
        <w:t xml:space="preserve">Ответ: </w:t>
      </w:r>
      <w:r>
        <w:t xml:space="preserve">Слэш.</w:t>
      </w:r>
    </w:p>
    <w:p>
      <w:r>
        <w:rPr>
          <w:b/>
          <w:bCs/>
        </w:rPr>
        <w:t xml:space="preserve">Зачёт: </w:t>
      </w:r>
      <w:r>
        <w:t xml:space="preserve">Slash; Слэш/Slash.</w:t>
      </w:r>
    </w:p>
    <w:p>
      <w:r>
        <w:rPr>
          <w:b/>
          <w:bCs/>
        </w:rPr>
        <w:t xml:space="preserve">Комментарий: </w:t>
      </w:r>
      <w:r>
        <w:t xml:space="preserve">Икс – это цилиндр, которые как раз были в ходу в начале двадцатого века. Цилиндр – аксессуар знаменитого гитариста, известного по выступлениям за Guns‘n’ Roses. Ездить в машине в цилиндре не очень удобно, поэтому пришлось снять. Вскоре забытый цилиндр был выставлен на продажу, и Сол Хадсон (настоящее имя гитариста) получил его назад. Слова и/или обычно пишутся через косую черту – слэш. Командам, которые написали ответ на обоих языках через слэш, – отдельный респект.</w:t>
      </w:r>
    </w:p>
    <w:p>
      <w:r>
        <w:rPr>
          <w:b/>
          <w:bCs/>
        </w:rPr>
        <w:t xml:space="preserve">Источники: </w:t>
      </w:r>
      <w:r>
        <w:t xml:space="preserve">1. Дюморье Д. Птицы и другие истории. https://flibusta.is/b/463368/read
2. https://www.youtube.com/watch?v=vDSX9uU7CAY&amp;list=RDvDSX9uU7CAY&amp;start_radio=1 (где-то в паузах между песнями).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18</w:t>
      </w:r>
    </w:p>
    <w:p>
      <w:r>
        <w:t xml:space="preserve">Купив Наполеона, Феликс Юсупов переименовал его в Клоуна. Ответьте двумя словами, кто такой Наполеон.</w:t>
      </w:r>
    </w:p>
    <w:p>
      <w:r>
        <w:rPr>
          <w:b/>
          <w:bCs/>
        </w:rPr>
        <w:t xml:space="preserve">Ответ: </w:t>
      </w:r>
      <w:r>
        <w:t xml:space="preserve">французский бульдог.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монархисту Юсупову кличка французского бульдога показалась кощунственной, и тот за потешность был переименован в Клоуна. Собака прожила с князем 18 лет и была ему ближайшим другом.</w:t>
      </w:r>
    </w:p>
    <w:p>
      <w:r>
        <w:rPr>
          <w:b/>
          <w:bCs/>
        </w:rPr>
        <w:t xml:space="preserve">Источники: </w:t>
      </w:r>
      <w:r>
        <w:t xml:space="preserve">https://ru.wikipedia.org/wiki/Портрет_графа_Ф._Ф._Сумарокова-Эльстона,_впоследствии_князя_Юсупова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19</w:t>
      </w:r>
    </w:p>
    <w:p>
      <w:r>
        <w:t xml:space="preserve">Считается, что гадание по НИМ придумал прорицатель Мела́мп. Сейчас по НИМ делают прогнозы. Что такое ОНИ?</w:t>
      </w:r>
    </w:p>
    <w:p>
      <w:r>
        <w:rPr>
          <w:b/>
          <w:bCs/>
        </w:rPr>
        <w:t xml:space="preserve">Ответ: </w:t>
      </w:r>
      <w:r>
        <w:t xml:space="preserve">родинки.</w:t>
      </w:r>
    </w:p>
    <w:p>
      <w:r>
        <w:rPr>
          <w:b/>
          <w:bCs/>
        </w:rPr>
        <w:t xml:space="preserve">Зачёт: </w:t>
      </w:r>
      <w:r>
        <w:t xml:space="preserve">родимые пятна; невусы.</w:t>
      </w:r>
    </w:p>
    <w:p>
      <w:r>
        <w:rPr>
          <w:b/>
          <w:bCs/>
        </w:rPr>
        <w:t xml:space="preserve">Комментарий: </w:t>
      </w:r>
      <w:r>
        <w:t xml:space="preserve">по изменениям родинок онкологи могут предсказать развития рака кожи, меланомы. Родинки состоят из клеток меланоцитов, которые вырабатывают меланин, поэтому имя прорицателя как нельзя лучше подходит к введенному им способу гадания.</w:t>
      </w:r>
    </w:p>
    <w:p>
      <w:r>
        <w:rPr>
          <w:b/>
          <w:bCs/>
        </w:rPr>
        <w:t xml:space="preserve">Источники: </w:t>
      </w:r>
      <w:r>
        <w:t xml:space="preserve">1. Голубева М. История гаданий и предсказаний. От ворожей и подблюдных песен до астрологии и карт Таро.
2. https://medica24.ru/zdorovyj-obraz-zhizni/meditsinskij-spravochnik/test-opasna-li-vasha-rodinka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20</w:t>
      </w:r>
    </w:p>
    <w:p>
      <w:r>
        <w:t xml:space="preserve">Ответьте словом с суффиксом, какой бытовой прибор был выполнен в виде скульптурной композиции Камиллы Клоде́ль «Сон у камина».</w:t>
      </w:r>
    </w:p>
    <w:p>
      <w:r>
        <w:rPr>
          <w:b/>
          <w:bCs/>
        </w:rPr>
        <w:t xml:space="preserve">Ответ: </w:t>
      </w:r>
      <w:r>
        <w:t xml:space="preserve">ночник.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внутри камина была лампочка, и она слабо светила ночью.</w:t>
      </w:r>
    </w:p>
    <w:p>
      <w:r>
        <w:rPr>
          <w:b/>
          <w:bCs/>
        </w:rPr>
        <w:t xml:space="preserve">Источники: </w:t>
      </w:r>
      <w:r>
        <w:t xml:space="preserve">https://nikolai-endegor.livejournal.com/314306.html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21</w:t>
      </w:r>
    </w:p>
    <w:p>
      <w:r>
        <w:t xml:space="preserve">Однажды во время строительства мечети Убу́дия было разбито множество мраморных плит. По всем признакам причиной был ОН. Ответьте односложным словом, что такое ОН.</w:t>
      </w:r>
    </w:p>
    <w:p>
      <w:r>
        <w:rPr>
          <w:b/>
          <w:bCs/>
        </w:rPr>
        <w:t xml:space="preserve">Ответ: </w:t>
      </w:r>
      <w:r>
        <w:t xml:space="preserve">муст.</w:t>
      </w:r>
    </w:p>
    <w:p>
      <w:r>
        <w:rPr>
          <w:b/>
          <w:bCs/>
        </w:rPr>
        <w:t xml:space="preserve">Зачёт: </w:t>
      </w:r>
      <w:r>
        <w:t xml:space="preserve">гон.</w:t>
      </w:r>
    </w:p>
    <w:p>
      <w:r>
        <w:rPr>
          <w:b/>
          <w:bCs/>
        </w:rPr>
        <w:t xml:space="preserve">Комментарий: </w:t>
      </w:r>
      <w:r>
        <w:t xml:space="preserve">на строительной площадке слон султана Идриса Шаха, по заказу которого мечеть и возводилась, в мусте решил подраться с другим слоном. Драку не могли унять несколько часов, и в результате слоны раскрошили множество плит редчайшего итальянского мрамора, предназначенного для отделки фасада.</w:t>
      </w:r>
    </w:p>
    <w:p>
      <w:r>
        <w:rPr>
          <w:b/>
          <w:bCs/>
        </w:rPr>
        <w:t xml:space="preserve">Источники: </w:t>
      </w:r>
      <w:r>
        <w:t xml:space="preserve">https://ru.wikipedia.org/wiki/Мечеть_Убудия</w:t>
      </w:r>
    </w:p>
    <w:p>
      <w:r>
        <w:rPr>
          <w:b/>
          <w:bCs/>
        </w:rPr>
        <w:t xml:space="preserve">Автор: </w:t>
      </w:r>
      <w:r>
        <w:t xml:space="preserve">Денис Рыбачук</w:t>
      </w:r>
    </w:p>
    <w:p/>
    <w:p>
      <w:pPr>
        <w:pStyle w:val="Heading4"/>
      </w:pPr>
      <w:r>
        <w:t xml:space="preserve">Вопрос 22</w:t>
      </w:r>
    </w:p>
    <w:p>
      <w:r>
        <w:t xml:space="preserve">Выражение «отцы Кеннеди» появилось вскоре после того, как президент подписал указ с дополнительными условиями для получения… Чего?</w:t>
      </w:r>
    </w:p>
    <w:p>
      <w:r>
        <w:rPr>
          <w:b/>
          <w:bCs/>
        </w:rPr>
        <w:t xml:space="preserve">Ответ: </w:t>
      </w:r>
      <w:r>
        <w:t xml:space="preserve">отсрочки от призыва на службу во Вьетнам.</w:t>
      </w:r>
    </w:p>
    <w:p>
      <w:r>
        <w:rPr>
          <w:b/>
          <w:bCs/>
        </w:rPr>
        <w:t xml:space="preserve">Зачёт: </w:t>
      </w:r>
      <w:r>
        <w:t xml:space="preserve">отсрочки; отсрочки от службы в армии; отсрочки от службы; отсрочки от армии; другие ответы с ключевым словом «отсрочка» без неверной информации.</w:t>
      </w:r>
    </w:p>
    <w:p>
      <w:r>
        <w:rPr>
          <w:b/>
          <w:bCs/>
        </w:rPr>
        <w:t xml:space="preserve">Комментарий: </w:t>
      </w:r>
      <w:r>
        <w:t xml:space="preserve">одним из условий получения отсрочки было наличие ребёнка, что даже привело к повышению рождаемости в США.</w:t>
      </w:r>
    </w:p>
    <w:p>
      <w:r>
        <w:rPr>
          <w:b/>
          <w:bCs/>
        </w:rPr>
        <w:t xml:space="preserve">Источники: </w:t>
      </w:r>
      <w:r>
        <w:t xml:space="preserve">Ирвинг Дж. Последняя ночь на Извилистой реке.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4"/>
      </w:pPr>
      <w:r>
        <w:t xml:space="preserve">Вопрос 23</w:t>
      </w:r>
    </w:p>
    <w:p>
      <w:r>
        <w:t xml:space="preserve">Рональд Рейган первым начал проводить особые короткие пресс-конференции на площадке у Белого Дома. Это обеспечивало красивую телекартинку, а ОН позволял Рейгану игнорировать неудобные вопросы. С чем ОН сливается в знаменитой сцене из фильма?</w:t>
      </w:r>
    </w:p>
    <w:p>
      <w:r>
        <w:rPr>
          <w:b/>
          <w:bCs/>
        </w:rPr>
        <w:t xml:space="preserve">Ответ: </w:t>
      </w:r>
      <w:r>
        <w:t xml:space="preserve">«Полёт валькирий» Вагнера.</w:t>
      </w:r>
    </w:p>
    <w:p>
      <w:r>
        <w:rPr>
          <w:b/>
          <w:bCs/>
        </w:rPr>
        <w:t xml:space="preserve">Зачёт: </w:t>
      </w:r>
      <w:r>
        <w:t xml:space="preserve">«Полёт валькирий»; музыка из оперы «Валькирия».</w:t>
      </w:r>
    </w:p>
    <w:p>
      <w:r>
        <w:rPr>
          <w:b/>
          <w:bCs/>
        </w:rPr>
        <w:t xml:space="preserve">Комментарий: </w:t>
      </w:r>
      <w:r>
        <w:t xml:space="preserve">Рейган часто летал на небольшие расстояния вертолётом и устраивал импровизированные пресс-конференции прямо на посадочной площадке. Когда вопрос был особенно острым, Рейган делал вид, что шум вертолёта помешал ему услышать, за что вертолёт Marine One [марин ван] даже называли личным пресс-секретарём Рейгана.</w:t>
      </w:r>
    </w:p>
    <w:p>
      <w:r>
        <w:rPr>
          <w:b/>
          <w:bCs/>
        </w:rPr>
        <w:t xml:space="preserve">Источники: </w:t>
      </w:r>
      <w:r>
        <w:t xml:space="preserve">Paul M. Lerer и Steven M. Carter Lowry, The President and the Public: Communication in the Reagan Era</w:t>
      </w:r>
    </w:p>
    <w:p>
      <w:r>
        <w:rPr>
          <w:b/>
          <w:bCs/>
        </w:rPr>
        <w:t xml:space="preserve">Автор: </w:t>
      </w:r>
      <w:r>
        <w:t xml:space="preserve">Кира Полевая</w:t>
      </w:r>
    </w:p>
    <w:p/>
    <w:p>
      <w:pPr>
        <w:pStyle w:val="Heading4"/>
      </w:pPr>
      <w:r>
        <w:t xml:space="preserve">Вопрос 24</w:t>
      </w:r>
    </w:p>
    <w:p>
      <w:r>
        <w:t xml:space="preserve">В 1951 году случился массовый побег из Чехословакии в Западную Германию. Задачей одного из заговорщиков было удерживать пограничников в течение пары минут, чтобы не дать тем сорвать побег. Какое слово с дефисом мы заменили?</w:t>
      </w:r>
    </w:p>
    <w:p>
      <w:r>
        <w:rPr>
          <w:b/>
          <w:bCs/>
        </w:rPr>
        <w:t xml:space="preserve">Ответ: </w:t>
      </w:r>
      <w:r>
        <w:t xml:space="preserve">стоп-кран.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группа заговорщиков, включавшая машиниста поезда, следовавшего в приграничный город Аш, разогнала поезд с тремя вагонами, проскочила конечный пункт и оказалась на территории ФРГ. Один из заговорщиков не пускал растерявшихся военных, находившихся в вагоне, дернуть стоп-кран. В результате в Западной Германии оказались 110 человек, часть из которых решила вернуться домой.</w:t>
      </w:r>
    </w:p>
    <w:p>
      <w:r>
        <w:rPr>
          <w:b/>
          <w:bCs/>
        </w:rPr>
        <w:t xml:space="preserve">Источники: </w:t>
      </w:r>
      <w:r>
        <w:t xml:space="preserve">1. https://www.bbc.com/audio/play/w3ct74ms
2. https://ru.wikipedia.org/wiki/Поезд_свободы_(Чехословакия)</w:t>
      </w:r>
    </w:p>
    <w:p>
      <w:r>
        <w:rPr>
          <w:b/>
          <w:bCs/>
        </w:rPr>
        <w:t xml:space="preserve">Автор: </w:t>
      </w:r>
      <w:r>
        <w:t xml:space="preserve">Алексей Полевой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Михаил Савченков</w:t>
      </w:r>
    </w:p>
    <w:p>
      <w:r>
        <w:t xml:space="preserve">Редактор благодарит за тестирование и ценные замечания сообщество редакторов Крафт в лице: Максима Ереме́ева, Михаила Ивано́ва, Андрея Остро́вского, Алексея Полево́го, Александра Рожде́ствина, Дениса Рыбачука́ и Аси Само́йловой. 
А также Диану Аге́йченкову, Варвару Капиту́льскую, Никиту Косенко́ва, Семена Попо́ва, Тимура Трубаче́ева, Эльмана Талы́бова и свою команду «Мир».</w:t>
      </w:r>
    </w:p>
    <w:p/>
    <w:p>
      <w:pPr>
        <w:pStyle w:val="Heading4"/>
      </w:pPr>
      <w:r>
        <w:t xml:space="preserve">Вопрос 25</w:t>
      </w:r>
    </w:p>
    <w:p>
      <w:r>
        <w:t xml:space="preserve">Э́нтони Бурде́н пишет, что его знакомый заразился в Камбо́дже ко́жной сыпью и поэтому шутил, что в свой следующий визит будет ДЕЛАТЬ ЭТО. На самом деле люди не могут ДЕЛАТЬ ЭТО долго в отличие от, например, жирафов. Ответьте, что такое ДЕЛАТЬ ЭТО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спать стоя.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знакомый сетовал на антисанитарию и шутил, что собирается спать стоя, чтобы как можно меньше соприкасаться с любыми предметами в Камбодже.</w:t>
      </w:r>
    </w:p>
    <w:p>
      <w:r>
        <w:rPr>
          <w:b/>
          <w:bCs/>
        </w:rPr>
        <w:t xml:space="preserve">Источники: </w:t>
      </w:r>
      <w:r>
        <w:t xml:space="preserve">Э. Бурден. Вокруг света в поисках совершенной еды.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26</w:t>
      </w:r>
    </w:p>
    <w:p>
      <w:r>
        <w:t xml:space="preserve">Изучавший ИХ Рене́ Реомю́р предложил современный способ производства бумаги. Напишите две буквы, которые мы заменили в этом вопросе.</w:t>
      </w:r>
    </w:p>
    <w:p>
      <w:r>
        <w:rPr>
          <w:b/>
          <w:bCs/>
        </w:rPr>
        <w:t xml:space="preserve">Ответ: </w:t>
      </w:r>
      <w:r>
        <w:t xml:space="preserve">ос.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Европе бумагу долгое время делали из тряпья. Затем Рене Реомюр обратил внимание, что осы строят свои гнёзда, похожие на тонкий картон, из растительных волокон. Это привело к тому, что бумагу производят из древесины.</w:t>
      </w:r>
    </w:p>
    <w:p>
      <w:r>
        <w:rPr>
          <w:b/>
          <w:bCs/>
        </w:rPr>
        <w:t xml:space="preserve">Источники: </w:t>
      </w:r>
      <w:r>
        <w:t xml:space="preserve">https://indicator.ru/engineering-science/rene-reomyur.htm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27</w:t>
      </w:r>
    </w:p>
    <w:p>
      <w:r>
        <w:t xml:space="preserve">Сара Кершоу критикует излишнее потребление в статье, название которой заканчивается так: «на ваши машины и ваши яхты». Мы пропустили в этом названии пять коротких слов. Напишите первое из них.</w:t>
      </w:r>
    </w:p>
    <w:p>
      <w:r>
        <w:rPr>
          <w:b/>
          <w:bCs/>
        </w:rPr>
        <w:t xml:space="preserve">Ответ: </w:t>
      </w:r>
      <w:r>
        <w:t xml:space="preserve">чума.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Сара Кершоу переосмыслила цитату из Шекспира. В своём заголовке она призывает чуму на оба ваши дома, а также на ваши машины и ваши яхты.</w:t>
      </w:r>
    </w:p>
    <w:p>
      <w:r>
        <w:rPr>
          <w:b/>
          <w:bCs/>
        </w:rPr>
        <w:t xml:space="preserve">Источники: </w:t>
      </w:r>
      <w:r>
        <w:t xml:space="preserve">https://www.theguardian.com/society/2016/jan/04/affluenza-history-disease-wealth-privilege-ethan-couch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28</w:t>
      </w:r>
    </w:p>
    <w:p>
      <w:r>
        <w:t xml:space="preserve">Ещё в 1967 году ямайский певец Принц Ба́стер выпустил песню про одного персонажа. Завершая свою работу, этот государственный служащий чаще всего произносит: “Четыреста лет”. Напишите прозвище этого персонажа.</w:t>
      </w:r>
    </w:p>
    <w:p>
      <w:r>
        <w:rPr>
          <w:b/>
          <w:bCs/>
        </w:rPr>
        <w:t xml:space="preserve">Ответ: </w:t>
      </w:r>
      <w:r>
        <w:t xml:space="preserve">(судья) Дред.</w:t>
      </w:r>
    </w:p>
    <w:p>
      <w:r>
        <w:rPr>
          <w:b/>
          <w:bCs/>
        </w:rPr>
        <w:t xml:space="preserve">Зачёт: </w:t>
      </w:r>
      <w:r>
        <w:t xml:space="preserve">(judge) Dread.</w:t>
      </w:r>
    </w:p>
    <w:p>
      <w:r>
        <w:rPr>
          <w:b/>
          <w:bCs/>
        </w:rPr>
        <w:t xml:space="preserve">Комментарий: </w:t>
      </w:r>
      <w:r>
        <w:t xml:space="preserve">этот судья приговаривал преступников к 400 годам лишения свободы и 500 ударов плетьми. Конечно, судья ужасал преступников, за что и получил своё прозвище - Дред, то есть ужасающий. Персонаж комиксов Judge Dredd появился позже, в 1977 году. Забавно, что судья Дред впервые появился на Ямайке.</w:t>
      </w:r>
    </w:p>
    <w:p>
      <w:r>
        <w:rPr>
          <w:b/>
          <w:bCs/>
        </w:rPr>
        <w:t xml:space="preserve">Источники: </w:t>
      </w:r>
      <w:r>
        <w:t xml:space="preserve">1. https://en.wikipedia.org/wiki/Prince_Buster
2. https://www.lyrics.com/lyric/4411330/Prince+Buster/Judge+Dread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88595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
У веников на Мадагаска́ре есть прозвища. Веник из местной соломы называется га́си, то есть малагасийский. Веник из пластика – ва́за, то есть европейский. Каким словом с одинаковыми гласными называется швабра со множеством верёвочек?</w:t>
      </w:r>
    </w:p>
    <w:p>
      <w:r>
        <w:rPr>
          <w:b/>
          <w:bCs/>
        </w:rPr>
        <w:t xml:space="preserve">Ответ: </w:t>
      </w:r>
      <w:r>
        <w:t xml:space="preserve">раста.</w:t>
      </w:r>
    </w:p>
    <w:p>
      <w:r>
        <w:rPr>
          <w:b/>
          <w:bCs/>
        </w:rPr>
        <w:t xml:space="preserve">Зачёт: </w:t>
      </w:r>
      <w:r>
        <w:t xml:space="preserve">растаман, растафар, растафари, рагга.</w:t>
      </w:r>
    </w:p>
    <w:p>
      <w:r>
        <w:rPr>
          <w:b/>
          <w:bCs/>
        </w:rPr>
        <w:t xml:space="preserve">Комментарий: </w:t>
      </w:r>
      <w:r>
        <w:t xml:space="preserve">верёвочки на швабре очень напоминают дреды поэтому такую швабру на Мадагаскаре называют раста, то есть растафарианец.</w:t>
      </w:r>
    </w:p>
    <w:p>
      <w:r>
        <w:rPr>
          <w:b/>
          <w:bCs/>
        </w:rPr>
        <w:t xml:space="preserve">Источники: </w:t>
      </w:r>
      <w:r>
        <w:t xml:space="preserve">https://adderley.livejournal.com/296183.html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30</w:t>
      </w:r>
    </w:p>
    <w:p>
      <w:r>
        <w:t xml:space="preserve">Ве́домо мне, что в нежное горло твоё,
Пчёл оседлав, проникали ма́хонькие плотники…
Ответьте тремя словами, какому предмету посвящено процитированное стихотворение Па́бло Неруды.</w:t>
      </w:r>
    </w:p>
    <w:p>
      <w:r>
        <w:rPr>
          <w:b/>
          <w:bCs/>
        </w:rPr>
        <w:t xml:space="preserve">Ответ: </w:t>
      </w:r>
      <w:r>
        <w:t xml:space="preserve">корабль в бутылке.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ведомо мне, что в нежное горло твоё,
Пчёл оседлав, проникали махонькие плотники…
Что мухи влетали туда, тащившие на хребте гвозди,
Верёвки, и доски, и крошечные инструменты.
Рос постепенно в бутылке прекрасный корабль.
Красиво.</w:t>
      </w:r>
    </w:p>
    <w:p>
      <w:r>
        <w:rPr>
          <w:b/>
          <w:bCs/>
        </w:rPr>
        <w:t xml:space="preserve">Источники: </w:t>
      </w:r>
      <w:r>
        <w:t xml:space="preserve">П. Неруда Ода кораблику в бутылке.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31</w:t>
      </w:r>
    </w:p>
    <w:p>
      <w:r>
        <w:t xml:space="preserve">Если раньше приходилось мириться с барабанным боем, то сейчас есть риск стать погорельцем из-за химических опытов. Это рассуждение из статьи начала 20 века под названием «Современные ОНИ». В римейке под названием «Новая ОНА» главную роль сыграл невысокий брюнет.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игрушка.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французский автор начала 20 века писал о том разнообразии, которое появилось в игрушечных магазинах, в частности, о наборах для химических опытов. Французский фильм 2022 года «Новая игрушка» - римейк грустной комедии «Игрушка» с Пьером Ришаром. Главную роль в ней сыграл Жамель Деббуз, чей рост - 1 метр 65 сантиметров. Рост Пьера Ришара, сыгравшего в фильме «Высокий блондин в чёрном ботинке» - 1 метр 77 сантиметров.</w:t>
      </w:r>
    </w:p>
    <w:p>
      <w:r>
        <w:rPr>
          <w:b/>
          <w:bCs/>
        </w:rPr>
        <w:t xml:space="preserve">Источники: </w:t>
      </w:r>
      <w:r>
        <w:t xml:space="preserve">1. Дизайн детства М., НЛО, 2021
2. https://en.wikipedia.org/wiki/The_New_Toy
3. https://www.imdb.com/name/nm0213354/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32</w:t>
      </w:r>
    </w:p>
    <w:p>
      <w:r>
        <w:t xml:space="preserve">На единственной в мире действующей ПРОПУСК чаще играют музыку эпохи баро́кко. Восстановите ПРОПУСК двумя рифмующимися словами.</w:t>
      </w:r>
    </w:p>
    <w:p>
      <w:r>
        <w:rPr>
          <w:b/>
          <w:bCs/>
        </w:rPr>
        <w:t xml:space="preserve">Ответ: </w:t>
      </w:r>
      <w:r>
        <w:t xml:space="preserve">гитаре Страдивари.</w:t>
      </w:r>
    </w:p>
    <w:p>
      <w:r>
        <w:rPr>
          <w:b/>
          <w:bCs/>
        </w:rPr>
        <w:t xml:space="preserve">Зачёт: </w:t>
      </w:r>
      <w:r>
        <w:t xml:space="preserve">по слову «гитара» и упоминанию Антонио Страдивари.</w:t>
      </w:r>
    </w:p>
    <w:p>
      <w:r>
        <w:rPr>
          <w:b/>
          <w:bCs/>
        </w:rPr>
        <w:t xml:space="preserve">Комментарий: </w:t>
      </w:r>
      <w:r>
        <w:t xml:space="preserve">на сайте Сабионари выложена подборка видео, где барочную музыку исполняют на гитаре Сабионари. Это единственная из пяти гитар Страдивари, на которой до сих пор можно играть. Она названа в честь первого владельца гитары – Джованни Сабионари. Барабан Страдивари всё ещё не найден.</w:t>
      </w:r>
    </w:p>
    <w:p>
      <w:r>
        <w:rPr>
          <w:b/>
          <w:bCs/>
        </w:rPr>
        <w:t xml:space="preserve">Источники: </w:t>
      </w:r>
      <w:r>
        <w:t xml:space="preserve">1. https://ru.wikipedia.org/wiki/Город_золотой
2. https://www.sabionari.com/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33</w:t>
      </w:r>
    </w:p>
    <w:p>
      <w:r>
        <w:t xml:space="preserve">Вопрос-блиц. Три вопроса по 20 секунд обсуждения каждый.
1. Прослушайте диалог из современного детективного сериала.
- Он как будто разозлённый детектив из того фильма. 
- Из какого?
- Из «Мальти́йского сокола».
Что мы заменили словами «Мальти́йский сокол»?
2. Прослушайте диалог из современного детективного сериала.
- Он как будто разозлённый детектив из того фильма. 
- Из какого?
- Из «Головокружения».
Что мы заменили словом «Головокружение»?
3. Прослушайте диалог из современного детективного сериала.
- Он как будто разозлённый детектив из того фильма. 
- Из какого?
- Из «Кто подставил кролика Ро́джера?».
Что мы заменили словами «Кто подставил кролика Ро́джера?»?</w:t>
      </w:r>
    </w:p>
    <w:p>
      <w:r>
        <w:rPr>
          <w:b/>
          <w:bCs/>
        </w:rPr>
        <w:t xml:space="preserve">Ответ: </w:t>
      </w:r>
      <w:r>
        <w:t xml:space="preserve">1. любого; 2. любого; 3. Любого.</w:t>
      </w:r>
    </w:p>
    <w:p>
      <w:r>
        <w:rPr>
          <w:b/>
          <w:bCs/>
        </w:rPr>
        <w:t xml:space="preserve">Зачёт: </w:t>
      </w:r>
      <w:r>
        <w:t xml:space="preserve">по слову «любой» или «каждый» в любой форме.</w:t>
      </w:r>
    </w:p>
    <w:p>
      <w:r>
        <w:rPr>
          <w:b/>
          <w:bCs/>
        </w:rPr>
        <w:t xml:space="preserve">Комментарий: </w:t>
      </w:r>
      <w:r>
        <w:t xml:space="preserve">герои современного детективного сериала «Ричер» постмодернистски высмеивают клише, которые встречаются в детективных фильмах прошлого. В качестве замены мы использовали три великих детективных фильма.</w:t>
      </w:r>
    </w:p>
    <w:p>
      <w:r>
        <w:rPr>
          <w:b/>
          <w:bCs/>
        </w:rPr>
        <w:t xml:space="preserve">Источники: </w:t>
      </w:r>
      <w:r>
        <w:t xml:space="preserve">1. https://www.vulture.com/article/reacher-recap-and-russo-it-goes.html
2. https://screenrant.com/film-noir-movies-best-all-time/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34</w:t>
      </w:r>
    </w:p>
    <w:p>
      <w:r>
        <w:t xml:space="preserve">В конце 20 века Дэ́вид Фо́стер Уо́ллес сформулировал для себя правило - если разговор с родителями девушки хоть сколько-то можно было назвать ТАКИМ, то он расставался с этой девушкой. В статьях, объясняющих значение слова «ТАКОЙ», можно встретить фразы «абсолютно знакомы и абсолютно чужды», «источать неуловимость», а также «оказаться в центре чужого сна». Какой ТАКОЙ?</w:t>
      </w:r>
    </w:p>
    <w:p>
      <w:r>
        <w:rPr>
          <w:b/>
          <w:bCs/>
        </w:rPr>
        <w:t xml:space="preserve">Ответ: </w:t>
      </w:r>
      <w:r>
        <w:t xml:space="preserve">линчевский.</w:t>
      </w:r>
    </w:p>
    <w:p>
      <w:r>
        <w:rPr>
          <w:b/>
          <w:bCs/>
        </w:rPr>
        <w:t xml:space="preserve">Зачёт: </w:t>
      </w:r>
      <w:r>
        <w:t xml:space="preserve">Lynchian, по слову Линч или Lynch.</w:t>
      </w:r>
    </w:p>
    <w:p>
      <w:r>
        <w:rPr>
          <w:b/>
          <w:bCs/>
        </w:rPr>
        <w:t xml:space="preserve">Комментарий: </w:t>
      </w:r>
      <w:r>
        <w:t xml:space="preserve">в 2018 году слово «линчевский» вошло в корпус английского языка. Оно означает «похожий на фильмы Линча», но что конкретно это значит – неизвестно. Есть довольно много статей на эту тему, а Дэвид Фостер Уоллес даже рассказал в своём эссе полезный лайфхак: не встречайтесь с людьми, имеющими очевидные элементы линчизма в характере.</w:t>
      </w:r>
    </w:p>
    <w:p>
      <w:r>
        <w:rPr>
          <w:b/>
          <w:bCs/>
        </w:rPr>
        <w:t xml:space="preserve">Источники: </w:t>
      </w:r>
      <w:r>
        <w:t xml:space="preserve">1. Д. Ф. Уоллес
2. https://nofilmschool.com/2015/12/how-do-you-define-lynchian-exploration-david-lynchs-cinematic-style
3. https://www.dazeddigital.com/artsandculture/article/32708/1/what-does-lynchian-actually-mean
4.  https://consequence.net/2018/10/oxford-dictionary-lynchian-tarantinoesque-and-kubrickian/
5. https://www.nytimes.com/2025/01/17/movies/david-lynch-death-lynchian.html#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35</w:t>
      </w:r>
    </w:p>
    <w:p>
      <w:r>
        <w:t xml:space="preserve">Однажды эпата́жный Владимир Эрль подал гостям ЕЁ, наполненную черносли́вом. Назовите ЕЁ коротким словом.</w:t>
      </w:r>
    </w:p>
    <w:p>
      <w:r>
        <w:rPr>
          <w:b/>
          <w:bCs/>
        </w:rPr>
        <w:t xml:space="preserve">Ответ: </w:t>
      </w:r>
      <w:r>
        <w:t xml:space="preserve">утка.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как правило гостям, подают утку, запечённую с черносливом. Но авангардный поэт Владимир Эрль после анонса утки с черносливом, поставил на стол медицинскую утку, наполненную черносливом. Несмотря на шок, в итоге гости его съели.</w:t>
      </w:r>
    </w:p>
    <w:p>
      <w:r>
        <w:rPr>
          <w:b/>
          <w:bCs/>
        </w:rPr>
        <w:t xml:space="preserve">Источники: </w:t>
      </w:r>
      <w:r>
        <w:t xml:space="preserve">https://www.svoboda.org/a/30880015.html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36</w:t>
      </w:r>
    </w:p>
    <w:p>
      <w:r>
        <w:t xml:space="preserve">После того, как автор вопроса увлёкся одной разновидностью искусства, он подавал милостыню беженцам, угощался конфетами из рук маньяка, а мать семейства на грани нервного срыва садилась к нему на колени. Всё дело в том, что автор зачастую выбирает ИКС. Назовите ИКС двумя словами, начинающимися на соседние буквы.</w:t>
      </w:r>
    </w:p>
    <w:p>
      <w:r>
        <w:rPr>
          <w:b/>
          <w:bCs/>
        </w:rPr>
        <w:t xml:space="preserve">Ответ: </w:t>
      </w:r>
      <w:r>
        <w:t xml:space="preserve">первый ряд.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современном театре актёры зачастую вступают в интерактив со зрителями. Вероятность этого выше для зрителей в первых рядах. В вопросе описаны спектакли «Толстая тетрадь» в Театре Наций, «Коллекционер» во МТЮЗе и «Мама» в Театре Моссовета. Все спектакли – потрясающие.</w:t>
      </w:r>
    </w:p>
    <w:p>
      <w:r>
        <w:rPr>
          <w:b/>
          <w:bCs/>
        </w:rPr>
        <w:t xml:space="preserve">Источники: </w:t>
      </w:r>
      <w:r>
        <w:t xml:space="preserve">1. https://theatreofnations.ru/performances/tolstaya-tetrad
2. https://mossoveta.ru/performance/mama/
3. https://moscowtyz.ru/kollekcioner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2c7d0b3a818cbe385e0454ac13eadf7228c5ac0.png"/><Relationship Id="rId8" Type="http://schemas.openxmlformats.org/officeDocument/2006/relationships/image" Target="media/dc7391b4d751e87690db5e61f4091303030a3ae0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2026-11-03T22:03:19.825Z</dcterms:created>
  <dcterms:modified xsi:type="dcterms:W3CDTF">2026-11-03T22:03:19.825Z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