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Островок Бесконечности: январь (2024)</w:t>
      </w:r>
    </w:p>
    <w:p>
      <w:r>
        <w:rPr>
          <w:b/>
          <w:bCs/>
        </w:rPr>
        <w:t xml:space="preserve">Редакторы: </w:t>
      </w:r>
      <w:r>
        <w:t xml:space="preserve">Александр Коробейников, Михаил Малкин, Антон Саксонов</w:t>
      </w:r>
    </w:p>
    <w:p/>
    <w:p>
      <w:pPr>
        <w:pStyle w:val="Heading2"/>
      </w:pPr>
      <w:r>
        <w:t xml:space="preserve">Разминочный вопрос</w:t>
      </w:r>
    </w:p>
    <w:p/>
    <w:p>
      <w:pPr>
        <w:pStyle w:val="Heading4"/>
      </w:pPr>
      <w:r>
        <w:t xml:space="preserve">Вопрос 0</w:t>
      </w:r>
    </w:p>
    <w:p>
      <w:r>
        <w:t xml:space="preserve">В одном комиксе у диспетчера по имени Джен от похмелья болит голова, и она просит другую Джен себя подменить. Имя «Джен» авторы комикса образовали от ЕГО имени. А какое ещё слово происходит от ЕГО имени?</w:t>
      </w:r>
    </w:p>
    <w:p>
      <w:r>
        <w:rPr>
          <w:b/>
          <w:bCs/>
        </w:rPr>
        <w:t xml:space="preserve">Ответ: </w:t>
      </w:r>
      <w:r>
        <w:t xml:space="preserve">январь</w:t>
      </w:r>
    </w:p>
    <w:p>
      <w:r>
        <w:rPr>
          <w:b/>
          <w:bCs/>
        </w:rPr>
        <w:t xml:space="preserve">Зачёт: </w:t>
      </w:r>
      <w:r>
        <w:t xml:space="preserve">January</w:t>
      </w:r>
    </w:p>
    <w:p>
      <w:r>
        <w:rPr>
          <w:b/>
          <w:bCs/>
        </w:rPr>
        <w:t xml:space="preserve">Комментарий: </w:t>
      </w:r>
      <w:r>
        <w:t xml:space="preserve">У этой героини комиксов два лица и две разные личности, способные действовать независимо друг от друга. Обе личности носят имя «Джен», которое создатели комикса образовали от имени древнеримского двуликого бога Януса. А от имени «Янус» происходит слово «январь».</w:t>
      </w:r>
    </w:p>
    <w:p>
      <w:r>
        <w:rPr>
          <w:b/>
          <w:bCs/>
        </w:rPr>
        <w:t xml:space="preserve">Источники: </w:t>
      </w:r>
      <w:r>
        <w:t xml:space="preserve">https://dc.fandom.com/wiki/Linda_Burnett_(Earth-ABC)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Александр Коробейников</w:t>
      </w:r>
    </w:p>
    <w:p>
      <w:r>
        <w:t xml:space="preserve">Редактор благодарит за помощь в подготовке пакета Владимира Бро́йду, Анну Коро́бкину, Михаила Ма́лкина, Максима Мерзляко́ва, Надежду Па́влову, Александра Петрако́ва, Антона Саксо́нова и Павла Худяко́ва.</w:t>
      </w:r>
    </w:p>
    <w:p/>
    <w:p>
      <w:pPr>
        <w:pStyle w:val="Heading4"/>
      </w:pPr>
      <w:r>
        <w:t xml:space="preserve">Вопрос 1</w:t>
      </w:r>
    </w:p>
    <w:p>
      <w:r>
        <w:t xml:space="preserve">В статье И́тана Си́гела говорится, что ЕГО транспортное средство не оборудовано ремнями безопасности, а сам ОН должен сильно страдать от джетлага. Назовите ЕГО.</w:t>
      </w:r>
    </w:p>
    <w:p>
      <w:r>
        <w:rPr>
          <w:b/>
          <w:bCs/>
        </w:rPr>
        <w:t xml:space="preserve">Ответ: </w:t>
      </w:r>
      <w:r>
        <w:t xml:space="preserve">Санта-Клаус</w:t>
      </w:r>
    </w:p>
    <w:p>
      <w:r>
        <w:rPr>
          <w:b/>
          <w:bCs/>
        </w:rPr>
        <w:t xml:space="preserve">Зачёт: </w:t>
      </w:r>
      <w:r>
        <w:t xml:space="preserve">Санта</w:t>
      </w:r>
    </w:p>
    <w:p>
      <w:r>
        <w:rPr>
          <w:b/>
          <w:bCs/>
        </w:rPr>
        <w:t xml:space="preserve">Комментарий: </w:t>
      </w:r>
      <w:r>
        <w:t xml:space="preserve">Статья, конечно, шуточная. В ней рассматриваются преимущества и недостатки работы Санта-Клауса с точки зрения развития возможных профессиональных заболеваний и травматизма. Ехать в санях довольно опасно, не говоря уж о путешествии по всем часовым поясам. Для редактора пакета это первый турнир после Рождества, и он пользуется возможностью всех с ним поздравить.</w:t>
      </w:r>
    </w:p>
    <w:p>
      <w:r>
        <w:rPr>
          <w:b/>
          <w:bCs/>
        </w:rPr>
        <w:t xml:space="preserve">Источники: </w:t>
      </w:r>
      <w:r>
        <w:t xml:space="preserve">https://bigthink.com/starts-with-a-bang/scientific-hazards-santa-claus/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2</w:t>
      </w:r>
    </w:p>
    <w:p>
      <w:r>
        <w:t xml:space="preserve">На инсталляции Антона Литвина́ пластмассовые солдатики забираются в игрушку на колёсиках. В описании арт-объекта можно встретить прилагательное, образованное от названия города. Какого города?</w:t>
      </w:r>
    </w:p>
    <w:p>
      <w:r>
        <w:rPr>
          <w:b/>
          <w:bCs/>
        </w:rPr>
        <w:t xml:space="preserve">Ответ: </w:t>
      </w:r>
      <w:r>
        <w:t xml:space="preserve">Троя</w:t>
      </w:r>
    </w:p>
    <w:p>
      <w:r>
        <w:rPr>
          <w:b/>
          <w:bCs/>
        </w:rPr>
        <w:t xml:space="preserve">Зачёт: </w:t>
      </w:r>
      <w:r>
        <w:t xml:space="preserve">Илион</w:t>
      </w:r>
    </w:p>
    <w:p>
      <w:r>
        <w:rPr>
          <w:b/>
          <w:bCs/>
        </w:rPr>
        <w:t xml:space="preserve">Комментарий: </w:t>
      </w:r>
      <w:r>
        <w:t xml:space="preserve">Солдатики пытаются попасть внутрь лошадки на колёсиках — своеобразного троянского коня.</w:t>
      </w:r>
    </w:p>
    <w:p>
      <w:r>
        <w:rPr>
          <w:b/>
          <w:bCs/>
        </w:rPr>
        <w:t xml:space="preserve">Источники: </w:t>
      </w:r>
      <w:r>
        <w:t xml:space="preserve">1. Посещение выставки «Следы в лабиринте» в Московском музее современного искусства, 06.01.2024
2. https://disk.yandex.ru/i/jiL87bxuYbrliQ
3. https://disk.yandex.ru/i/trQzWG2EdhR6fw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3</w:t>
      </w:r>
    </w:p>
    <w:p>
      <w:r>
        <w:t xml:space="preserve">Некоторые нарушители не различают цветов, поэтому время от времени в Англии ЕЁ в порядке эксперимента делают круглой. Назовите ЕЁ двумя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красная карточка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Жёлтая карточка осталась прямоугольной, а вот красную в Кубке Англии недавно сделали круглой: так не ошибутся ни игрок, ни сам судья, даже если кто-то из них страдает дальтонизмом. Это уже не первый такой эксперимент: судьи показывали такие карточки ещё в 90-е и нулевые.</w:t>
      </w:r>
    </w:p>
    <w:p>
      <w:r>
        <w:rPr>
          <w:b/>
          <w:bCs/>
        </w:rPr>
        <w:t xml:space="preserve">Источники: </w:t>
      </w:r>
      <w:r>
        <w:t xml:space="preserve">https://www.sovsport.ru/football/articles/futbolnyj-sudya-pokazal-strannuyu-kartochku-nikto-ne-ponyal-chto-sluchilos</w:t>
      </w:r>
    </w:p>
    <w:p>
      <w:r>
        <w:rPr>
          <w:b/>
          <w:bCs/>
        </w:rPr>
        <w:t xml:space="preserve">Автор: </w:t>
      </w:r>
      <w:r>
        <w:t xml:space="preserve">Александр Коробейников, Максим Мерзляков</w:t>
      </w:r>
    </w:p>
    <w:p/>
    <w:p>
      <w:pPr>
        <w:pStyle w:val="Heading4"/>
      </w:pPr>
      <w:r>
        <w:t xml:space="preserve">Вопрос 4</w:t>
      </w:r>
    </w:p>
    <w:p>
      <w:r>
        <w:t xml:space="preserve">В 1763 году Екатерина Вторая посетила Ярославль. По этому случаю поэт Василий Ма́йков написал льстивую оду, в которой ОНА сожалела, что не может остаться у ног Екатерины и вынуждена отправиться на юг. Назовите ЕЁ.</w:t>
      </w:r>
    </w:p>
    <w:p>
      <w:r>
        <w:rPr>
          <w:b/>
          <w:bCs/>
        </w:rPr>
        <w:t xml:space="preserve">Ответ: </w:t>
      </w:r>
      <w:r>
        <w:t xml:space="preserve">[река] Волга</w:t>
      </w:r>
    </w:p>
    <w:p>
      <w:r>
        <w:rPr>
          <w:b/>
          <w:bCs/>
        </w:rPr>
        <w:t xml:space="preserve">Комментарий: </w:t>
      </w:r>
      <w:r>
        <w:t xml:space="preserve">Ода была написана от имени реки Волги, якобы покорившейся Екатерине. От Ярославля река действительно течёт на юг.</w:t>
      </w:r>
    </w:p>
    <w:p>
      <w:r>
        <w:rPr>
          <w:b/>
          <w:bCs/>
        </w:rPr>
        <w:t xml:space="preserve">Источники: </w:t>
      </w:r>
      <w:r>
        <w:t xml:space="preserve">Майков В. И. Ода на прибытие Её Величества в Ярославль 1763 года https://rvb.ru/18vek/maykov/01text/03odes/046.htm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5</w:t>
      </w:r>
    </w:p>
    <w:p>
      <w:r>
        <w:t xml:space="preserve">Книга Светланы Гурья́новой посвящена функционированию современного русского языка в быту. Одна из её глав называется «Не повышай на меня голос». Какое слово немецкого происхождения мы заменили в этом названии?</w:t>
      </w:r>
    </w:p>
    <w:p>
      <w:r>
        <w:rPr>
          <w:b/>
          <w:bCs/>
        </w:rPr>
        <w:t xml:space="preserve">Ответ: </w:t>
      </w:r>
      <w:r>
        <w:t xml:space="preserve">шрифт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Речь о капслоке в сообщениях, который воспринимается как КРИК.</w:t>
      </w:r>
    </w:p>
    <w:p>
      <w:r>
        <w:rPr>
          <w:b/>
          <w:bCs/>
        </w:rPr>
        <w:t xml:space="preserve">Источники: </w:t>
      </w:r>
      <w:r>
        <w:t xml:space="preserve">1. Гурьянова С. В начале было кофе. Лингвомифы, речевые «ошибки» и другие поводы поломать копья в спорах о русском языке https://flibusta.is/b/753380/read
2. https://ru.wiktionary.org/wiki/шрифт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6</w:t>
      </w:r>
    </w:p>
    <w:p>
      <w:r>
        <w:t xml:space="preserve">Король из пьесы Шекспира возненавидел жену и радуется, что у его сына хотя бы была ОНА. В другой пьесе Шекспира тоже есть ОНА. Назовите ЕЁ.</w:t>
      </w:r>
    </w:p>
    <w:p>
      <w:r>
        <w:rPr>
          <w:b/>
          <w:bCs/>
        </w:rPr>
        <w:t xml:space="preserve">Ответ: </w:t>
      </w:r>
      <w:r>
        <w:t xml:space="preserve">кормилица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Дескать, не так велика связь между сыном и матерью — женой короля, которую он считает изменницей. Роль кормилицы — одна из ударных в трагедии «Ромео и Джульетта».</w:t>
      </w:r>
    </w:p>
    <w:p>
      <w:r>
        <w:rPr>
          <w:b/>
          <w:bCs/>
        </w:rPr>
        <w:t xml:space="preserve">Источники: </w:t>
      </w:r>
      <w:r>
        <w:t xml:space="preserve">1. Шекспир У. Зимняя сказка https://flibusta.is/b/251091/read
2. Шекспир У. Ромео и Джульетта http://lib.ru/SHAKESPEARE/shks_romeo3.txt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7</w:t>
      </w:r>
    </w:p>
    <w:p>
      <w:r>
        <w:t xml:space="preserve">Персонаж криминального романа иронически называет ЕЮ взлом, кражу и сопротивление при аресте. Судьба ЕЁ продолжает вызывать беспокойство. Назовите ЕЁ одним словом.</w:t>
      </w:r>
    </w:p>
    <w:p>
      <w:r>
        <w:rPr>
          <w:b/>
          <w:bCs/>
        </w:rPr>
        <w:t xml:space="preserve">Ответ: </w:t>
      </w:r>
      <w:r>
        <w:t xml:space="preserve">Троица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У преступников своя Троица. Эти преступления часто сопутствуют друг другу, и многих осуждают за три сразу. Многие эксперты выражают опасения по поводу современного состояния иконы Андрея Рублёва «Троица».</w:t>
      </w:r>
    </w:p>
    <w:p>
      <w:r>
        <w:rPr>
          <w:b/>
          <w:bCs/>
        </w:rPr>
        <w:t xml:space="preserve">Источники: </w:t>
      </w:r>
      <w:r>
        <w:t xml:space="preserve">1. Симмонс Д. Пятое сердце https://flibusta.is/b/438755/read
2. https://ru.wikipedia.org/wiki/Троица_(икона_Рублёва)#Передача_РПЦ_(2023)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8</w:t>
      </w:r>
    </w:p>
    <w:p>
      <w:r>
        <w:t xml:space="preserve">Британцы высоко ценили бобровый мех и использовали в медицине бобровые железы, но самих бобров, из-за которых происходили разливы рек и ручьёв, терпеть не могли. Рассказывая об этом, американка Бет Шапи́ро меняет в известной фразе ЕГО на бобра. Кто ОН?</w:t>
      </w:r>
    </w:p>
    <w:p>
      <w:r>
        <w:rPr>
          <w:b/>
          <w:bCs/>
        </w:rPr>
        <w:t xml:space="preserve">Ответ: </w:t>
      </w:r>
      <w:r>
        <w:t xml:space="preserve">индеец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Хорошим бобром для британцев был мёртвый бобр. Поэтому всех бобров на островах истребили ещё 400 лет назад. Фраза «Хороший индеец — мёртвый индеец» приписывается американскому генералу Фи́липу Ше́ридану, который и в самом деле говорил нечто подобное.</w:t>
      </w:r>
    </w:p>
    <w:p>
      <w:r>
        <w:rPr>
          <w:b/>
          <w:bCs/>
        </w:rPr>
        <w:t xml:space="preserve">Источники: </w:t>
      </w:r>
      <w:r>
        <w:t xml:space="preserve">1. Шапиро Б. Наука воскрешения видов https://flibusta.is/b/494634/read
2. https://ru.wikipedia.org/wiki/Шеридан,_Филип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9</w:t>
      </w:r>
    </w:p>
    <w:p>
      <w:r>
        <w:t xml:space="preserve">В американской книге описана вечеринка, во время которой девушки рассказывали о своём первом сексуальном опыте. После этого девушки получили однотипные прозвища. Назовите то из них, что совпадает с фамилией жившего в XX веке президента.</w:t>
      </w:r>
    </w:p>
    <w:p>
      <w:r>
        <w:rPr>
          <w:b/>
          <w:bCs/>
        </w:rPr>
        <w:t xml:space="preserve">Ответ: </w:t>
      </w:r>
      <w:r>
        <w:t xml:space="preserve">Форд</w:t>
      </w:r>
    </w:p>
    <w:p>
      <w:r>
        <w:rPr>
          <w:b/>
          <w:bCs/>
        </w:rPr>
        <w:t xml:space="preserve">Зачёт: </w:t>
      </w:r>
      <w:r>
        <w:t xml:space="preserve">Ford</w:t>
      </w:r>
    </w:p>
    <w:p>
      <w:r>
        <w:rPr>
          <w:b/>
          <w:bCs/>
        </w:rPr>
        <w:t xml:space="preserve">Комментарий: </w:t>
      </w:r>
      <w:r>
        <w:t xml:space="preserve">Для многих юных американцев первый сексуальный опыт случается в автомобиле. Для кого-то это «датсу́н», для кого-то — «тойота», а для кого-то — «форд». Вероятно, для кого-то это и «линкольн», таким людям мы завидуем, но в книге они не упоминаются, а Авраам Линкольн жил в XIX веке.</w:t>
      </w:r>
    </w:p>
    <w:p>
      <w:r>
        <w:rPr>
          <w:b/>
          <w:bCs/>
        </w:rPr>
        <w:t xml:space="preserve">Источники: </w:t>
      </w:r>
      <w:r>
        <w:t xml:space="preserve">1. Сиболд Э. Счастливая https://flibusta.is/b/182241/read
2. https://ru.wikipedia.org/wiki/Форд,_Джеральд_Рудольф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10</w:t>
      </w:r>
    </w:p>
    <w:p>
      <w:r>
        <w:t xml:space="preserve">Друзья однажды разыграли знаменитого поэта и критика Уильяма Мо́рриса: пока тот думал, что ДЕЛАЕТ ЭТО, ему сзади завязали волосы узлами. Ответьте одним словом, что такое ДЕЛАТЬ ЭТО.</w:t>
      </w:r>
    </w:p>
    <w:p>
      <w:r>
        <w:rPr>
          <w:b/>
          <w:bCs/>
        </w:rPr>
        <w:t xml:space="preserve">Ответ: </w:t>
      </w:r>
      <w:r>
        <w:t xml:space="preserve">позировать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Приятель-художник Форд Мэ́докс Браун притворился, что пишет портрет Морриса, и заставил того сидеть неподвижно. В это время другой участник сговора незаметно спутал ему волосы, так что вид, должно быть, у Морриса был тот ещё.</w:t>
      </w:r>
    </w:p>
    <w:p>
      <w:r>
        <w:rPr>
          <w:b/>
          <w:bCs/>
        </w:rPr>
        <w:t xml:space="preserve">Источники: </w:t>
      </w:r>
      <w:r>
        <w:t xml:space="preserve">Форд Ф. М. Давние огни – недавние размышления. Воспоминания молодого человека https://flibusta.is/b/565559/read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11</w:t>
      </w:r>
    </w:p>
    <w:p>
      <w:r>
        <w:t xml:space="preserve">Спуф — это название популярной игры. В сериале «Тайны Бро́кенвуда» участник общей встречи игроков предлагает вместо традиционного варианта использовать «спуф», но это не подходит. Напишите этот традиционный вариант.</w:t>
      </w:r>
    </w:p>
    <w:p>
      <w:r>
        <w:rPr>
          <w:b/>
          <w:bCs/>
        </w:rPr>
        <w:t xml:space="preserve">Ответ: </w:t>
      </w:r>
      <w:r>
        <w:t xml:space="preserve">чиз</w:t>
      </w:r>
    </w:p>
    <w:p>
      <w:r>
        <w:rPr>
          <w:b/>
          <w:bCs/>
        </w:rPr>
        <w:t xml:space="preserve">Зачёт: </w:t>
      </w:r>
      <w:r>
        <w:t xml:space="preserve">cheese, сыр</w:t>
      </w:r>
    </w:p>
    <w:p>
      <w:r>
        <w:rPr>
          <w:b/>
          <w:bCs/>
        </w:rPr>
        <w:t xml:space="preserve">Комментарий: </w:t>
      </w:r>
      <w:r>
        <w:t xml:space="preserve">Это тоже вопрос о позировании. Фотограф, делая общий снимок участников чемпионата по спуфу, предлагает им: «Скажите спуф!» Но вид у людей, которые произносят звук «у», далёк от улыбающегося, так что решают остановиться на традиционном «чиииииз». Кстати, суть спуфа — угадывание общего количества монет, которые зажали в руке два игрока: игрок знает, сколько монет у него самого, и должен догадаться, сколько у соперника. Впрочем, к вопросу это отношения не имеет.</w:t>
      </w:r>
    </w:p>
    <w:p>
      <w:r>
        <w:rPr>
          <w:b/>
          <w:bCs/>
        </w:rPr>
        <w:t xml:space="preserve">Источники: </w:t>
      </w:r>
      <w:r>
        <w:t xml:space="preserve">1. https://en.wikipedia.org/wiki/Spoof_(game)
2. The Brokenwood Mysteries S08E04
3. https://en.wikipedia.org/wiki/The_Brokenwood_Mysteries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4"/>
      </w:pPr>
      <w:r>
        <w:t xml:space="preserve">Вопрос 12</w:t>
      </w:r>
    </w:p>
    <w:p>
      <w:r>
        <w:t xml:space="preserve">В этом вопросе слово «ОНА» заменяет несколько слов. Императрица Сиси так любила средиземноморские круизы, что имела ЕЁ. У какого персонажа мультфильмов и комиксов, известного уже почти сотню лет, тоже есть ОНА?</w:t>
      </w:r>
    </w:p>
    <w:p>
      <w:r>
        <w:rPr>
          <w:b/>
          <w:bCs/>
        </w:rPr>
        <w:t xml:space="preserve">Ответ: </w:t>
      </w:r>
      <w:r>
        <w:t xml:space="preserve">[у моряка] Попая</w:t>
      </w:r>
    </w:p>
    <w:p>
      <w:r>
        <w:rPr>
          <w:b/>
          <w:bCs/>
        </w:rPr>
        <w:t xml:space="preserve">Зачёт: </w:t>
      </w:r>
      <w:r>
        <w:t xml:space="preserve">по имени «Попай»</w:t>
      </w:r>
    </w:p>
    <w:p>
      <w:r>
        <w:rPr>
          <w:b/>
          <w:bCs/>
        </w:rPr>
        <w:t xml:space="preserve">Комментарий: </w:t>
      </w:r>
      <w:r>
        <w:t xml:space="preserve">ОНА — татуировка в виде якоря. Моряк Попай впервые появился в комиксе 1929 года, а в мультфильмы перешёл уже позже.</w:t>
      </w:r>
    </w:p>
    <w:p>
      <w:r>
        <w:rPr>
          <w:b/>
          <w:bCs/>
        </w:rPr>
        <w:t xml:space="preserve">Источники: </w:t>
      </w:r>
      <w:r>
        <w:t xml:space="preserve">1. Рейди М. Габсбурги. Власть над миром https://flibusta.is/b/700753/read
2. https://en.wikipedia.org/wiki/Popeye</w:t>
      </w:r>
    </w:p>
    <w:p>
      <w:r>
        <w:rPr>
          <w:b/>
          <w:bCs/>
        </w:rPr>
        <w:t xml:space="preserve">Автор: </w:t>
      </w:r>
      <w:r>
        <w:t xml:space="preserve">Александр Коробейников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Михаил Малкин</w:t>
      </w:r>
    </w:p>
    <w:p>
      <w:r>
        <w:t xml:space="preserve">За помощь в работе над вопросами редактор благодарит Александра Коробейникова, Николая Кра́пиля, Анастасию Рекши́нскую, Антона Саксонова, Павла Столяро́ва, команды «В поисках мема» и «Газлайтинг ван дер Львумбы».</w:t>
      </w:r>
    </w:p>
    <w:p/>
    <w:p>
      <w:pPr>
        <w:pStyle w:val="Heading4"/>
      </w:pPr>
      <w:r>
        <w:t xml:space="preserve">Вопрос 13</w:t>
      </w:r>
    </w:p>
    <w:p>
      <w:r>
        <w:t xml:space="preserve">Дирижер Ге́рберт фон Карая́н хотел сделать запись «Страстей по Матфею» Баха идеальной. Чтобы звучание не испортил ОН, Караян разделил партию флейты между двумя музыкантами. Назовите ЕГО односложным словом.</w:t>
      </w:r>
    </w:p>
    <w:p>
      <w:r>
        <w:rPr>
          <w:b/>
          <w:bCs/>
        </w:rPr>
        <w:t xml:space="preserve">Ответ: </w:t>
      </w:r>
      <w:r>
        <w:t xml:space="preserve">вдох</w:t>
      </w:r>
    </w:p>
    <w:p>
      <w:r>
        <w:rPr>
          <w:b/>
          <w:bCs/>
        </w:rPr>
        <w:t xml:space="preserve">Зачёт: </w:t>
      </w:r>
      <w:r>
        <w:t xml:space="preserve">вздох</w:t>
      </w:r>
    </w:p>
    <w:p>
      <w:r>
        <w:rPr>
          <w:b/>
          <w:bCs/>
        </w:rPr>
        <w:t xml:space="preserve">Комментарий: </w:t>
      </w:r>
      <w:r>
        <w:t xml:space="preserve">Чтобы продолжить играть свою партию, флейтист должен был набрать в лёгкие воздух. Но Караян не хотел, чтобы этот вздох остался на пластинке.</w:t>
      </w:r>
    </w:p>
    <w:p>
      <w:r>
        <w:rPr>
          <w:b/>
          <w:bCs/>
        </w:rPr>
        <w:t xml:space="preserve">Источники: </w:t>
      </w:r>
      <w:r>
        <w:t xml:space="preserve">Бедерова Ю. и др. Книга о музыке (https://loveread.info/books/other/page-128-171047-kniga-o-muzyke-yuliya-aleksandrovna-bederova.html).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14</w:t>
      </w:r>
    </w:p>
    <w:p>
      <w:r>
        <w:t xml:space="preserve">В средневековых лирических сборниках латинские тексты порой сопровождались рефренами на немецком языке. Историк предполагает, что эти переводы делали для разнополых ИХ. Ответьте словом итальянского происхождения: что такое ОН?</w:t>
      </w:r>
    </w:p>
    <w:p>
      <w:r>
        <w:rPr>
          <w:b/>
          <w:bCs/>
        </w:rPr>
        <w:t xml:space="preserve">Ответ: </w:t>
      </w:r>
      <w:r>
        <w:t xml:space="preserve">дуэт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Лирические тексты исполнялись мужчинами и женщинами вместе. Однако женщины зачастую не знали латыни, поэтому свою партию пели на родном языке.</w:t>
      </w:r>
    </w:p>
    <w:p>
      <w:r>
        <w:rPr>
          <w:b/>
          <w:bCs/>
        </w:rPr>
        <w:t xml:space="preserve">Источники: </w:t>
      </w:r>
      <w:r>
        <w:t xml:space="preserve">де Амель К. Манускрипты, изменившие мир. Самые удивительные рукописи Средневековья (https://t.ly/CeLTq).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15</w:t>
      </w:r>
    </w:p>
    <w:p>
      <w:r>
        <w:t xml:space="preserve">Для своей антологии Ха́рлан Э́ллисон покупал рассказы у лучших писателей-фантастов. И хотя запланированный сборник становился всё массивнее, ни одно из произведений так и не увидело свет. Биограф сравнил антологию Эллисона с НЕЙ.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чёрная дыра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Антология разрасталась, навсегда поглощая лучшие рассказы десятилетия. Выйди сборник в 1979-м, в нём было бы три тома, но в итоге Эллисон умер, так ничего и не выпустив.</w:t>
      </w:r>
    </w:p>
    <w:p>
      <w:r>
        <w:rPr>
          <w:b/>
          <w:bCs/>
        </w:rPr>
        <w:t xml:space="preserve">Источники: </w:t>
      </w:r>
      <w:r>
        <w:t xml:space="preserve">Боскович Д. Потерянные сигналы. Тайная история фантастики (https://ibb.co/T2pVXDy).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16</w:t>
      </w:r>
    </w:p>
    <w:p>
      <w:r>
        <w:t xml:space="preserve">В этом вопросе мы заменили словом «ОНО» несколько слов. По словам уроженца Доминика́ны Джуно́ Ди́аса, грин-карта даёт возможность совершить ещё и ЕГО. В каком произведении 1895 года описано ОНО?</w:t>
      </w:r>
    </w:p>
    <w:p>
      <w:r>
        <w:rPr>
          <w:b/>
          <w:bCs/>
        </w:rPr>
        <w:t xml:space="preserve">Ответ: </w:t>
      </w:r>
      <w:r>
        <w:t xml:space="preserve">«Машина времени»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ОНО — путешествие во времени. Переезд в США позволяет мигранту переместиться не только в пространстве, но и во времени: из эпохи, где ещё нет телевидения и электричества, в современность.</w:t>
      </w:r>
    </w:p>
    <w:p>
      <w:r>
        <w:rPr>
          <w:b/>
          <w:bCs/>
        </w:rPr>
        <w:t xml:space="preserve">Источники: </w:t>
      </w:r>
      <w:r>
        <w:t xml:space="preserve">Диас Дж. Короткая фантастическая жизнь Оскара Вау (https://www.litres.ru/book/dzhuno-dias/korotkaya-fantasticheskaya-zhizn-oskara-vau-8713861/chitat-onlayn/page-2)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17</w:t>
      </w:r>
    </w:p>
    <w:p>
      <w:r>
        <w:t xml:space="preserve">А́ртур Фе́ллиг прославился, продавая утренним газетам снимки ночных происшествий Нью-Йорка. Рассказывают, что Феллиг опережал конкурентов благодаря фотолаборатории, оборудованной в НЁМ. Сдайте французское слово, от которого образовано слово «ОН».</w:t>
      </w:r>
    </w:p>
    <w:p>
      <w:r>
        <w:rPr>
          <w:b/>
          <w:bCs/>
        </w:rPr>
        <w:t xml:space="preserve">Ответ: </w:t>
      </w:r>
      <w:r>
        <w:t xml:space="preserve">bagage</w:t>
      </w:r>
    </w:p>
    <w:p>
      <w:r>
        <w:rPr>
          <w:b/>
          <w:bCs/>
        </w:rPr>
        <w:t xml:space="preserve">Зачёт: </w:t>
      </w:r>
      <w:r>
        <w:t xml:space="preserve">багаж</w:t>
      </w:r>
    </w:p>
    <w:p>
      <w:r>
        <w:rPr>
          <w:b/>
          <w:bCs/>
        </w:rPr>
        <w:t xml:space="preserve">Комментарий: </w:t>
      </w:r>
      <w:r>
        <w:t xml:space="preserve">ОН — багажник. Феллиг сделал из своей машины передвижной офис, поэтому мог продавать газетам уже готовые фотографии (впрочем, сведения о полноценной лаборатории могут быть и частью легенды об успешном репортёре).</w:t>
      </w:r>
    </w:p>
    <w:p>
      <w:r>
        <w:rPr>
          <w:b/>
          <w:bCs/>
        </w:rPr>
        <w:t xml:space="preserve">Источники: </w:t>
      </w:r>
      <w:r>
        <w:t xml:space="preserve">Bonanos Ch. Flash: The Making of Weegee the Famous (https://t.ly/o09mA)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18</w:t>
      </w:r>
    </w:p>
    <w:p>
      <w:r>
        <w:t xml:space="preserve">В 1942 году японскому правительству пришлось разрешить забирать не только ИХ, но даже старинные буддистские статуи. Назовите ИХ.</w:t>
      </w:r>
    </w:p>
    <w:p>
      <w:r>
        <w:rPr>
          <w:b/>
          <w:bCs/>
        </w:rPr>
        <w:t xml:space="preserve">Ответ: </w:t>
      </w:r>
      <w:r>
        <w:t xml:space="preserve">колокола́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Подобно тому, как в 1701 году Пётр I приказал перелить колокола на пушки, японское правительство стало изымать бронзовые статуи и молитвенные колокола из буддистских храмов. А позже дело дошло до конфискации кастрюль, тазов, монет и чугунных печей из школьных классов.</w:t>
      </w:r>
    </w:p>
    <w:p>
      <w:r>
        <w:rPr>
          <w:b/>
          <w:bCs/>
        </w:rPr>
        <w:t xml:space="preserve">Источники: </w:t>
      </w:r>
      <w:r>
        <w:t xml:space="preserve">Альт М. Чистый вымысел: как японская поп-культура завоевала мир (https://t.ly/UtZCY)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19</w:t>
      </w:r>
    </w:p>
    <w:p>
      <w:r>
        <w:t xml:space="preserve">Вирус азиатского гриппа попал в США в июне 1957 года, но в эпидемию перерос, только когда закончились ОНИ. Назовите ИХ.</w:t>
      </w:r>
    </w:p>
    <w:p>
      <w:r>
        <w:rPr>
          <w:b/>
          <w:bCs/>
        </w:rPr>
        <w:t xml:space="preserve">Ответ: </w:t>
      </w:r>
      <w:r>
        <w:t xml:space="preserve">[школьные] каникулы</w:t>
      </w:r>
    </w:p>
    <w:p>
      <w:r>
        <w:rPr>
          <w:b/>
          <w:bCs/>
        </w:rPr>
        <w:t xml:space="preserve">Зачёт: </w:t>
      </w:r>
      <w:r>
        <w:t xml:space="preserve">каникулы в колледжах</w:t>
      </w:r>
    </w:p>
    <w:p>
      <w:r>
        <w:rPr>
          <w:b/>
          <w:bCs/>
        </w:rPr>
        <w:t xml:space="preserve">Комментарий: </w:t>
      </w:r>
      <w:r>
        <w:t xml:space="preserve">Вернувшись в колледжи с каникул, учащиеся создали идеальную для распространения вируса ситуацию.</w:t>
      </w:r>
    </w:p>
    <w:p>
      <w:r>
        <w:rPr>
          <w:b/>
          <w:bCs/>
        </w:rPr>
        <w:t xml:space="preserve">Источники: </w:t>
      </w:r>
      <w:r>
        <w:t xml:space="preserve">Фергюсон Н. Злой рок. Политика катастроф (https://t.ly/9nNVj)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20</w:t>
      </w:r>
    </w:p>
    <w:p>
      <w:r>
        <w:t xml:space="preserve">Исмаэ́ля Бэа́, пережившего в Сьерра-Леоне травмирующий опыт, усыновили американцы. Исмаэль долго не решался объяснить своим новым одноклассникам, почему так хорошо играет в бейсбол. В предыдущем предложении мы изменили одно из слов. Напишите его в исходном виде.</w:t>
      </w:r>
    </w:p>
    <w:p>
      <w:r>
        <w:rPr>
          <w:b/>
          <w:bCs/>
        </w:rPr>
        <w:t xml:space="preserve">Ответ: </w:t>
      </w:r>
      <w:r>
        <w:t xml:space="preserve">пейнтбол</w:t>
      </w:r>
    </w:p>
    <w:p>
      <w:r>
        <w:rPr>
          <w:b/>
          <w:bCs/>
        </w:rPr>
        <w:t xml:space="preserve">Зачёт: </w:t>
      </w:r>
      <w:r>
        <w:t xml:space="preserve">страйкбол</w:t>
      </w:r>
    </w:p>
    <w:p>
      <w:r>
        <w:rPr>
          <w:b/>
          <w:bCs/>
        </w:rPr>
        <w:t xml:space="preserve">Комментарий: </w:t>
      </w:r>
      <w:r>
        <w:t xml:space="preserve">В гражданской войне в Сьерра-Леоне участвовало более 10 тысяч детей в возрасте 8–14 лет. Бывший таким солдатом Бэа не хотел признаваться в реальном боевом опыте.</w:t>
      </w:r>
    </w:p>
    <w:p>
      <w:r>
        <w:rPr>
          <w:b/>
          <w:bCs/>
        </w:rPr>
        <w:t xml:space="preserve">Источники: </w:t>
      </w:r>
      <w:r>
        <w:t xml:space="preserve">Какутани М. Экслибрис. Лучшие книги современности (https://rulib.org/page-10-172241-ekslibris-luchshie-knigi-sovremennosti-mitiko-kakutani.html)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21</w:t>
      </w:r>
    </w:p>
    <w:p>
      <w:r>
        <w:t xml:space="preserve">Том Ха́ртман объясняет ЕГО сохранившимися у нас генами первобытных охотников, вынужденных реагировать на каждый шорох и быстро принимать рискованные решения. Назовите ЕГО как можно короче.</w:t>
      </w:r>
    </w:p>
    <w:p>
      <w:r>
        <w:rPr>
          <w:b/>
          <w:bCs/>
        </w:rPr>
        <w:t xml:space="preserve">Ответ: </w:t>
      </w:r>
      <w:r>
        <w:t xml:space="preserve">СДВГ</w:t>
      </w:r>
    </w:p>
    <w:p>
      <w:r>
        <w:rPr>
          <w:b/>
          <w:bCs/>
        </w:rPr>
        <w:t xml:space="preserve">Зачёт: </w:t>
      </w:r>
      <w:r>
        <w:t xml:space="preserve">ADHD, ADD, СДВ, СДВиГ</w:t>
      </w:r>
    </w:p>
    <w:p>
      <w:r>
        <w:rPr>
          <w:b/>
          <w:bCs/>
        </w:rPr>
        <w:t xml:space="preserve">Комментарий: </w:t>
      </w:r>
      <w:r>
        <w:t xml:space="preserve">Хартман предложил теорию охотника и фермера, согласно которой причиной синдрома дефицита внимания и гиперактивности (СДВГ) являются гены, нужные для успешной охоты. Со временем человечество перешло на земледелие, и цениться стали усидчивость, спокойствие и организованность.</w:t>
      </w:r>
    </w:p>
    <w:p>
      <w:r>
        <w:rPr>
          <w:b/>
          <w:bCs/>
        </w:rPr>
        <w:t xml:space="preserve">Источники: </w:t>
      </w:r>
      <w:r>
        <w:t xml:space="preserve">Варламова Д., Зайниев А. С ума сойти! Путеводитель по психическим расстройствам для жителя большого города (https://t.ly/H4fPV)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22</w:t>
      </w:r>
    </w:p>
    <w:p>
      <w:r>
        <w:t xml:space="preserve">Кристо́ф де Аме́ль рассказывает о средневековой книге, которой пользовались в течение всего года. В этой книге на одной иллюстрации оценивают урожай с помощью ПЕРВЫХ, а на другой — так тепло, что ВТОРЫЕ могут резвиться обнажёнными. Ответьте: что такое ПЕРВЫЕ и кто такие ВТОРЫЕ?</w:t>
      </w:r>
    </w:p>
    <w:p>
      <w:r>
        <w:rPr>
          <w:b/>
          <w:bCs/>
        </w:rPr>
        <w:t xml:space="preserve">Ответ: </w:t>
      </w:r>
      <w:r>
        <w:t xml:space="preserve">весы, близнецы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Миниатюрист сопроводил изображения разных времён года соответствующими знаками зодиака. В сентябре девушка взвешивает собранные гроздья винограда на весах, а в конце мая и начале июня — время Близнецов.</w:t>
      </w:r>
    </w:p>
    <w:p>
      <w:r>
        <w:rPr>
          <w:b/>
          <w:bCs/>
        </w:rPr>
        <w:t xml:space="preserve">Источники: </w:t>
      </w:r>
      <w:r>
        <w:t xml:space="preserve">де Амель К. Манускрипты, изменившие мир. Самые удивительные рукописи Средневековья (https://ibb.co/zJg6bvg)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23</w:t>
      </w:r>
    </w:p>
    <w:p>
      <w:r>
        <w:t xml:space="preserve">Ани́та Шапи́ра пишет, что поначалу израильтяне ходили на митинги с удовольствием. Но в 90-х начали охладевать к такого рода собраниям, потому что почти всем стали доступны ОНИ. В предыдущем предложении мы пропустили в одном слове девять букв. Напишите это слово в исходном виде.</w:t>
      </w:r>
    </w:p>
    <w:p>
      <w:r>
        <w:rPr>
          <w:b/>
          <w:bCs/>
        </w:rPr>
        <w:t xml:space="preserve">Ответ: </w:t>
      </w:r>
      <w:r>
        <w:t xml:space="preserve">кондиционеры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С повышением уровня жизни в Израиле выросла и доступность кондиционеров, а митинговать на жаре уже не очень-то и хотелось.</w:t>
      </w:r>
    </w:p>
    <w:p>
      <w:r>
        <w:rPr>
          <w:b/>
          <w:bCs/>
        </w:rPr>
        <w:t xml:space="preserve">Источники: </w:t>
      </w:r>
      <w:r>
        <w:t xml:space="preserve">Шапира А. История Израиля. От истоков сионистского движения до интифады начала XXI века (https://t.ly/3eh64)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4"/>
      </w:pPr>
      <w:r>
        <w:t xml:space="preserve">Вопрос 24</w:t>
      </w:r>
    </w:p>
    <w:p>
      <w:r>
        <w:t xml:space="preserve">За достойное поведение в годы сталинских репрессий Вениамина Каверина очень уважали. Критик отмечает, что в «Двух капитанах» грузинского диктатора не упоминают даже в конце, когда звучат ОНИ. Ответьте односложным словом: что такое ОН?</w:t>
      </w:r>
    </w:p>
    <w:p>
      <w:r>
        <w:rPr>
          <w:b/>
          <w:bCs/>
        </w:rPr>
        <w:t xml:space="preserve">Ответ: </w:t>
      </w:r>
      <w:r>
        <w:t xml:space="preserve">тост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Герои Каверина поднимают тосты за экипажи, за тех, кто в море, за здоровье, но не за Сталина или руководящую роль партии. Начало вопроса тоже звучит как тост.</w:t>
      </w:r>
    </w:p>
    <w:p>
      <w:r>
        <w:rPr>
          <w:b/>
          <w:bCs/>
        </w:rPr>
        <w:t xml:space="preserve">Источники: </w:t>
      </w:r>
      <w:r>
        <w:t xml:space="preserve">Зейфман Н. Любовь к двум капитанам (https://imwerden.de/pdf/kaverin_borotsya_i_iskat_k_100-letiyu_so_dnya_rozhdeniya_2002__ocr.pdf)</w:t>
      </w:r>
    </w:p>
    <w:p>
      <w:r>
        <w:rPr>
          <w:b/>
          <w:bCs/>
        </w:rPr>
        <w:t xml:space="preserve">Автор: </w:t>
      </w:r>
      <w:r>
        <w:t xml:space="preserve">Михаил Малкин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Антон Саксонов</w:t>
      </w:r>
    </w:p>
    <w:p>
      <w:r>
        <w:t xml:space="preserve">Редактор благодарит за тестирование вопросов и ценные замечания Яну Аэриэ́ль, Дмитрия Богда́нова, Алексея Бороне́нко, Анну Бу́йную, Петра Бу́йного, Александра Ерми́шкина, Александра Коробе́йникова, Андрея Кра́вченко, Максима Мерзляко́ва, Жанну Подоля́к, Александра Тара́ника, Алису Тара́ник Валерия Юдачёва, Тимура Юшко́ и команду «Заговор лемуров».</w:t>
      </w:r>
    </w:p>
    <w:p/>
    <w:p>
      <w:pPr>
        <w:pStyle w:val="Heading4"/>
      </w:pPr>
      <w:r>
        <w:t xml:space="preserve">Вопрос 25</w:t>
      </w:r>
    </w:p>
    <w:p>
      <w:r>
        <w:t xml:space="preserve">В 2000-х годах специалистов, работавших над ИКСОМ, выгнали из одного калифорнийского заведения, поскольку они тайком пронесли кое-кого с собой. Какое слово французского происхождения мы заменили ИКСОМ?</w:t>
      </w:r>
    </w:p>
    <w:p>
      <w:r>
        <w:rPr>
          <w:b/>
          <w:bCs/>
        </w:rPr>
        <w:t xml:space="preserve">Ответ: </w:t>
      </w:r>
      <w:r>
        <w:t xml:space="preserve">рататуй</w:t>
      </w:r>
    </w:p>
    <w:p>
      <w:r>
        <w:rPr>
          <w:b/>
          <w:bCs/>
        </w:rPr>
        <w:t xml:space="preserve">Комментарий: </w:t>
      </w:r>
      <w:r>
        <w:t xml:space="preserve">Желая посмотреть на лица людей, которые увидели в ресторане крысу, аниматоры знаменитого мультфильма «Рататуй» пронесли крысу в единственное в Калифорнии французское бистро.</w:t>
      </w:r>
    </w:p>
    <w:p>
      <w:r>
        <w:rPr>
          <w:b/>
          <w:bCs/>
        </w:rPr>
        <w:t xml:space="preserve">Источники: </w:t>
      </w:r>
      <w:r>
        <w:t xml:space="preserve">http://tinyurl.com/2s443c9a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26</w:t>
      </w:r>
    </w:p>
    <w:p>
      <w:r>
        <w:t xml:space="preserve">В 1830-х годах работник лондонской ЕЁ обнаружил способ ограбить Банк Англии. В Париже создатели мультфильма «Рататуй» изучали, среди прочего, ЕЁ. Назовите ЕЁ одним словом.</w:t>
      </w:r>
    </w:p>
    <w:p>
      <w:r>
        <w:rPr>
          <w:b/>
          <w:bCs/>
        </w:rPr>
        <w:t xml:space="preserve">Ответ: </w:t>
      </w:r>
      <w:r>
        <w:t xml:space="preserve">канализация</w:t>
      </w:r>
    </w:p>
    <w:p>
      <w:r>
        <w:rPr>
          <w:b/>
          <w:bCs/>
        </w:rPr>
        <w:t xml:space="preserve">Комментарий: </w:t>
      </w:r>
      <w:r>
        <w:t xml:space="preserve">Работник лондонской канализации обнаружил способ, как из канализации можно попасть в хранилище Банка Англии и совершить самое большое в истории Великобритании ограбление. К счастью, работник оказался порядочным и доложил о своей находке в банк, за что получил большое вознаграждение. Одним из главных героев мультфильма «Рататуй» является крыса, и среди локаций этого мультфильма есть, среди прочего, канализация.</w:t>
      </w:r>
    </w:p>
    <w:p>
      <w:r>
        <w:rPr>
          <w:b/>
          <w:bCs/>
        </w:rPr>
        <w:t xml:space="preserve">Источники: </w:t>
      </w:r>
      <w:r>
        <w:t xml:space="preserve">1. https://www.mylondon.news/news/nostalgia/how-sewage-worker-managed-break-26152497
2. https://www.thereporter.com/2007/06/29/pixar-cooks-up-a-story/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27</w:t>
      </w:r>
    </w:p>
    <w:p>
      <w:r>
        <w:t xml:space="preserve">Какое-то время посетители одного ву́стерского паба могли расплачиваться за еду и выпивку так, что на самом деле при этих расчётах не тратили ни пенни. Организаторы акции призывали посетителей проголосовать за добавление этого паба в местный вариант ЕЁ. Назовите ЕЁ.</w:t>
      </w:r>
    </w:p>
    <w:p>
      <w:r>
        <w:rPr>
          <w:b/>
          <w:bCs/>
        </w:rPr>
        <w:t xml:space="preserve">Ответ: </w:t>
      </w:r>
      <w:r>
        <w:t xml:space="preserve">«Монополия»</w:t>
      </w:r>
    </w:p>
    <w:p>
      <w:r>
        <w:rPr>
          <w:b/>
          <w:bCs/>
        </w:rPr>
        <w:t xml:space="preserve">Комментарий: </w:t>
      </w:r>
      <w:r>
        <w:t xml:space="preserve">Для добавления этого паба, имеющего статус старейшей вустерской таверны, на карту местного варианта игры «Монополия», требовалось, чтобы за это решение проголосовало большое число жителей. Для этого паб провёл акцию, в ходе которой посетители могли расплатиться за еду и выпивку деньгами из игры «Монополия».</w:t>
      </w:r>
    </w:p>
    <w:p>
      <w:r>
        <w:rPr>
          <w:b/>
          <w:bCs/>
        </w:rPr>
        <w:t xml:space="preserve">Источники: </w:t>
      </w:r>
      <w:r>
        <w:t xml:space="preserve">https://www.boston.com/food/food-news/2021/06/22/ralphs-tavern-accepting-monopoly-money-on-june-23/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28</w:t>
      </w:r>
    </w:p>
    <w:p>
      <w:r>
        <w:t xml:space="preserve">Рассказывают, что однажды Кристоф Глюк случайно разбил одну из витрин магазина. Затем, узнав, что у владельца магазина нет ЕЁ, Глюк просто разбил вторую витрину. Назовите ЕЁ одним словом.</w:t>
      </w:r>
    </w:p>
    <w:p>
      <w:r>
        <w:rPr>
          <w:b/>
          <w:bCs/>
        </w:rPr>
        <w:t xml:space="preserve">Ответ: </w:t>
      </w:r>
      <w:r>
        <w:t xml:space="preserve">сдача</w:t>
      </w:r>
    </w:p>
    <w:p>
      <w:r>
        <w:rPr>
          <w:b/>
          <w:bCs/>
        </w:rPr>
        <w:t xml:space="preserve">Комментарий: </w:t>
      </w:r>
      <w:r>
        <w:t xml:space="preserve">За разбитую витрину знаменитый композитор предложил владельцу магазина купюру слишком большого номинала, а сдачи у владельца не было. Поэтому Глюк, недолго думая, просто разбил вторую витрину.</w:t>
      </w:r>
    </w:p>
    <w:p>
      <w:r>
        <w:rPr>
          <w:b/>
          <w:bCs/>
        </w:rPr>
        <w:t xml:space="preserve">Источники: </w:t>
      </w:r>
      <w:r>
        <w:t xml:space="preserve">A. Bernard. C. Fadiman. Bartlett's book of anecdotes//https://ibb.co/R90NLQy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29</w:t>
      </w:r>
    </w:p>
    <w:p>
      <w:r>
        <w:t xml:space="preserve">Театральный режиссёр Джон Сте́тсон любил максимально заполнять сценическое пространство. Для спектакля, действие которого происходит во время НЕЁ, Стетсон хотел привлечь более двадцати актёров. Произведение под названием ОНА есть, в числе прочего, у Андреа дель Са́рто и Пьетро Лоренце́тти.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Тайная вечеря</w:t>
      </w:r>
    </w:p>
    <w:p>
      <w:r>
        <w:rPr>
          <w:b/>
          <w:bCs/>
        </w:rPr>
        <w:t xml:space="preserve">Комментарий: </w:t>
      </w:r>
      <w:r>
        <w:t xml:space="preserve">Когда Стетсону сказали, что на «Тайной вечере» апостолов было двенадцать, он ответил: «Я знаю, чего я хочу! Дайте двадцать четыре!» Самое известное изображение Тайной вечери было создано Леонардо да Винчи, но произведения на этот сюжет создавали и многие другие авторы. Например, Андреа дель Сарто и Пьетро Лоренцетти — тёзки двоих апостолов.</w:t>
      </w:r>
    </w:p>
    <w:p>
      <w:r>
        <w:rPr>
          <w:b/>
          <w:bCs/>
        </w:rPr>
        <w:t xml:space="preserve">Источники: </w:t>
      </w:r>
      <w:r>
        <w:t xml:space="preserve">1. Laurerce J. Peter. Why things go wrong//https://ibb.co/Q6DpNHb
2. https://ru.wikipedia.org/wiki/Тайная_вечеря_(значения)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30</w:t>
      </w:r>
    </w:p>
    <w:p>
      <w:r>
        <w:t xml:space="preserve">Верблюды играли важную роль в жизни набате́йцев. Учёные обнаружили свидетельства набатейского ритуала, для которого использовался верблюжий горб. Напишите в исходном виде слово, которое мы изменили.</w:t>
      </w:r>
    </w:p>
    <w:p>
      <w:r>
        <w:rPr>
          <w:b/>
          <w:bCs/>
        </w:rPr>
        <w:t xml:space="preserve">Ответ: </w:t>
      </w:r>
      <w:r>
        <w:t xml:space="preserve">гроб</w:t>
      </w:r>
    </w:p>
    <w:p>
      <w:r>
        <w:rPr>
          <w:b/>
          <w:bCs/>
        </w:rPr>
        <w:t xml:space="preserve">Комментарий: </w:t>
      </w:r>
      <w:r>
        <w:t xml:space="preserve">Верблюды были для набатейцев очень важны и пользовались большим почётом. Археологи обнаружили созданную набатейцами могилу, где кости верблюда были сложены в отдельный гроб.</w:t>
      </w:r>
    </w:p>
    <w:p>
      <w:r>
        <w:rPr>
          <w:b/>
          <w:bCs/>
        </w:rPr>
        <w:t xml:space="preserve">Источники: </w:t>
      </w:r>
      <w:r>
        <w:t xml:space="preserve">Die Welt des Orients, 2006 //https://www.jstor.org/stable/25684053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31</w:t>
      </w:r>
    </w:p>
    <w:p>
      <w:r>
        <w:t xml:space="preserve">Живший в крайней бедности Оноре де Бальзак рассказывал, как однажды, проснувшись, перепугал ЕГО своим хохотом. Назовите ЕГО коротким словом.</w:t>
      </w:r>
    </w:p>
    <w:p>
      <w:r>
        <w:rPr>
          <w:b/>
          <w:bCs/>
        </w:rPr>
        <w:t xml:space="preserve">Ответ: </w:t>
      </w:r>
      <w:r>
        <w:t xml:space="preserve">вор</w:t>
      </w:r>
    </w:p>
    <w:p>
      <w:r>
        <w:rPr>
          <w:b/>
          <w:bCs/>
        </w:rPr>
        <w:t xml:space="preserve">Комментарий: </w:t>
      </w:r>
      <w:r>
        <w:t xml:space="preserve">Однажды, проснувшись ночью, Бальзак обнаружил в своей квартире вора, который упорно пытался найти хоть что-то ценное. Над этой картиной Бальзак расхохотался так, что вора очень испугал.</w:t>
      </w:r>
    </w:p>
    <w:p>
      <w:r>
        <w:rPr>
          <w:b/>
          <w:bCs/>
        </w:rPr>
        <w:t xml:space="preserve">Источники: </w:t>
      </w:r>
      <w:r>
        <w:t xml:space="preserve">The Eclectic Magazine of Foreign Literature, Science, and Art, vol. 52-53//https://ibb.co/Lks1Gbk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32</w:t>
      </w:r>
    </w:p>
    <w:p>
      <w:r>
        <w:t xml:space="preserve">Чарльз Бёрни очень боялся синяков. Однажды после того, как его карета подверглась нападению, Бёрни крикнул бандитам вслед, чтобы они кое-что сделали. Напишите в исходном виде слово, в котором мы заменили четыре буквы одной.</w:t>
      </w:r>
    </w:p>
    <w:p>
      <w:r>
        <w:rPr>
          <w:b/>
          <w:bCs/>
        </w:rPr>
        <w:t xml:space="preserve">Ответ: </w:t>
      </w:r>
      <w:r>
        <w:t xml:space="preserve">сквозняков</w:t>
      </w:r>
    </w:p>
    <w:p>
      <w:r>
        <w:rPr>
          <w:b/>
          <w:bCs/>
        </w:rPr>
        <w:t xml:space="preserve">Комментарий: </w:t>
      </w:r>
      <w:r>
        <w:t xml:space="preserve">Композитор XIX века Чарльз Бёрни был не очень боязливым человеком, если дело не касалось сквозняков. Когда однажды на экипаж Бёрни напали бандиты, то Бёрни проявил страх, лишь когда из-за открытой двери образовался сквозняк: композитор крикнул уходившим бандитам, чтобы те вернулись и закрыли за собой дверь.</w:t>
      </w:r>
    </w:p>
    <w:p>
      <w:r>
        <w:rPr>
          <w:b/>
          <w:bCs/>
        </w:rPr>
        <w:t xml:space="preserve">Источники: </w:t>
      </w:r>
      <w:r>
        <w:t xml:space="preserve">N. Lebrecht. The Book of musical anecdotes// https://ibb.co/vjmyKW0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33</w:t>
      </w:r>
    </w:p>
    <w:p>
      <w:r>
        <w:t xml:space="preserve">Балерина Фанни Эльслер была очень популярна. Когда Эльслер выступала в Вашингтоне, кое-что пришлось отменить, поскольку не было ЕГО. Назовите ЕГО словом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кворум</w:t>
      </w:r>
    </w:p>
    <w:p>
      <w:r>
        <w:rPr>
          <w:b/>
          <w:bCs/>
        </w:rPr>
        <w:t xml:space="preserve">Комментарий: </w:t>
      </w:r>
      <w:r>
        <w:t xml:space="preserve">В тот день, когда Эльслер выступала в Вашингтоне, Конгресс США отменил заседание, поскольку большинство конгрессменов отправилось смотреть выступление.</w:t>
      </w:r>
    </w:p>
    <w:p>
      <w:r>
        <w:rPr>
          <w:b/>
          <w:bCs/>
        </w:rPr>
        <w:t xml:space="preserve">Источники: </w:t>
      </w:r>
      <w:r>
        <w:t xml:space="preserve">https://www.nps.gov/mava/learn/historyculture/-lindmania-19th-century-entertainment.htm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34</w:t>
      </w:r>
    </w:p>
    <w:p>
      <w:r>
        <w:t xml:space="preserve">Вратарь клуба Рио Пре́то очень хотел, чтобы его команда выиграла важный матч, однако из-за слишком длинной АЛЬФЫ пропустил гол спустя лишь несколько секунд после стартового свистка. Назовите АЛЬФУ одним словом.</w:t>
      </w:r>
    </w:p>
    <w:p>
      <w:r>
        <w:rPr>
          <w:b/>
          <w:bCs/>
        </w:rPr>
        <w:t xml:space="preserve">Ответ: </w:t>
      </w:r>
      <w:r>
        <w:t xml:space="preserve">молитва</w:t>
      </w:r>
    </w:p>
    <w:p>
      <w:r>
        <w:rPr>
          <w:b/>
          <w:bCs/>
        </w:rPr>
        <w:t xml:space="preserve">Комментарий: </w:t>
      </w:r>
      <w:r>
        <w:t xml:space="preserve">Вратарь бразильского клуба перед матчем молился о том, чтобы его команда выиграла. Когда матч начался, вратарь всё ещё читал эту молитву, и в результате гол в ворота Рио Прето был забит спустя рекордные три секунды после стартового свистка. После этого брат вратаря был так взбешён, что выбежал на поле с револьвером и выпустил шесть пуль в футбольный мяч.</w:t>
      </w:r>
    </w:p>
    <w:p>
      <w:r>
        <w:rPr>
          <w:b/>
          <w:bCs/>
        </w:rPr>
        <w:t xml:space="preserve">Источники: </w:t>
      </w:r>
      <w:r>
        <w:t xml:space="preserve">https://the18.com/en/soccer-entertainment/rivellino-fastest-goal-in-soccer-history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35</w:t>
      </w:r>
    </w:p>
    <w:p>
      <w:r>
        <w:t xml:space="preserve">В XIX веке шутник Джеймс Клиланд вернулся на родину не один. В результате после находки, сделанной рядом с захоронением известного человека, местные жители стали говорить, что грядёт конец света. Напишите имя этого человека.</w:t>
      </w:r>
    </w:p>
    <w:p>
      <w:r>
        <w:rPr>
          <w:b/>
          <w:bCs/>
        </w:rPr>
        <w:t xml:space="preserve">Ответ: </w:t>
      </w:r>
      <w:r>
        <w:t xml:space="preserve">Патрик</w:t>
      </w:r>
    </w:p>
    <w:p>
      <w:r>
        <w:rPr>
          <w:b/>
          <w:bCs/>
        </w:rPr>
        <w:t xml:space="preserve">Зачёт: </w:t>
      </w:r>
      <w:r>
        <w:t xml:space="preserve">святой Патрик</w:t>
      </w:r>
    </w:p>
    <w:p>
      <w:r>
        <w:rPr>
          <w:b/>
          <w:bCs/>
        </w:rPr>
        <w:t xml:space="preserve">Комментарий: </w:t>
      </w:r>
      <w:r>
        <w:t xml:space="preserve">Ирландский шутник Джеймс Клиланд привёз на родину несколько змей, которые, впрочем, никакой опасности не представляли. Одну из этих змей жители ирландского города нашли рядом с захоронением святого Патрика, который, по легенде, змей из Ирландии изгнал. Находка породила среди ирландцев слух, что грядет конец света, но, к счастью, розыгрыш Клиланда быстро раскрылся.</w:t>
      </w:r>
    </w:p>
    <w:p>
      <w:r>
        <w:rPr>
          <w:b/>
          <w:bCs/>
        </w:rPr>
        <w:t xml:space="preserve">Источники: </w:t>
      </w:r>
      <w:r>
        <w:t xml:space="preserve">R. Chambers. The Book of Days. A Miscellany of Popular Antiquties//https://ibb.co/4SNTHVt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36</w:t>
      </w:r>
    </w:p>
    <w:p>
      <w:r>
        <w:t xml:space="preserve">Вскоре после смерти отца Адольф Кук стал требовать от прислуги выказывать уважение одному индюку, а из собственного завещания исключил кузена, который любил охоту. Биограф поясняет, что Кук ПРОПУСК. Заполните ПРОПУСК несколькими словами, одно из которых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верил в реинкарнацию</w:t>
      </w:r>
    </w:p>
    <w:p>
      <w:r>
        <w:rPr>
          <w:b/>
          <w:bCs/>
        </w:rPr>
        <w:t xml:space="preserve">Зачёт: </w:t>
      </w:r>
      <w:r>
        <w:t xml:space="preserve">по упоминанию слова «реинкарнация»</w:t>
      </w:r>
    </w:p>
    <w:p>
      <w:r>
        <w:rPr>
          <w:b/>
          <w:bCs/>
        </w:rPr>
        <w:t xml:space="preserve">Комментарий: </w:t>
      </w:r>
      <w:r>
        <w:t xml:space="preserve">Адольф Кук верил в реинкарнацию и был убеждён, что его отец в новой жизни стал индюком, который жил в местном птичнике. Про самого себя Кук предполагал, что в следующей жизни, возможно, тоже станет птицей, но также допускал, что может стать лисой. Поэтому своего кузена, который охотился на лис, Кук из завещания исключил.</w:t>
      </w:r>
    </w:p>
    <w:p>
      <w:r>
        <w:rPr>
          <w:b/>
          <w:bCs/>
        </w:rPr>
        <w:t xml:space="preserve">Источники: </w:t>
      </w:r>
      <w:r>
        <w:t xml:space="preserve">https://www.irishtimes.com/life-and-style/people/irish-lives-1.789304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2026-11-03T23:44:48.942Z</dcterms:created>
  <dcterms:modified xsi:type="dcterms:W3CDTF">2026-11-03T23:44:48.942Z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